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17739" w14:textId="3BADF628" w:rsidR="00935DA9" w:rsidRDefault="00935DA9" w:rsidP="00601C33">
      <w:pPr>
        <w:spacing w:after="0" w:line="240" w:lineRule="auto"/>
        <w:rPr>
          <w:sz w:val="28"/>
          <w:szCs w:val="28"/>
          <w:lang w:val="uk-UA"/>
        </w:rPr>
      </w:pPr>
    </w:p>
    <w:p w14:paraId="15B7AF82" w14:textId="77777777" w:rsidR="00501425" w:rsidRPr="00501425" w:rsidRDefault="00501425" w:rsidP="00601C33">
      <w:pPr>
        <w:pStyle w:val="a6"/>
        <w:jc w:val="center"/>
        <w:rPr>
          <w:sz w:val="28"/>
          <w:szCs w:val="28"/>
          <w:lang w:val="uk-UA"/>
        </w:rPr>
      </w:pPr>
      <w:r w:rsidRPr="00501425">
        <w:rPr>
          <w:sz w:val="28"/>
          <w:szCs w:val="28"/>
          <w:lang w:val="uk-UA"/>
        </w:rPr>
        <w:t>П</w:t>
      </w:r>
      <w:r w:rsidR="00935DA9" w:rsidRPr="00501425">
        <w:rPr>
          <w:sz w:val="28"/>
          <w:szCs w:val="28"/>
          <w:lang w:val="uk-UA"/>
        </w:rPr>
        <w:t>ЛАН</w:t>
      </w:r>
    </w:p>
    <w:p w14:paraId="42D4D3FC" w14:textId="63543C2F" w:rsidR="00935DA9" w:rsidRPr="00501425" w:rsidRDefault="00935DA9" w:rsidP="00601C33">
      <w:pPr>
        <w:pStyle w:val="a6"/>
        <w:jc w:val="center"/>
        <w:rPr>
          <w:sz w:val="28"/>
          <w:szCs w:val="28"/>
          <w:lang w:val="uk-UA"/>
        </w:rPr>
      </w:pPr>
      <w:r w:rsidRPr="00501425">
        <w:rPr>
          <w:sz w:val="28"/>
          <w:szCs w:val="28"/>
          <w:lang w:val="uk-UA"/>
        </w:rPr>
        <w:t>п</w:t>
      </w:r>
      <w:r w:rsidR="00055446">
        <w:rPr>
          <w:sz w:val="28"/>
          <w:szCs w:val="28"/>
          <w:lang w:val="uk-UA"/>
        </w:rPr>
        <w:t>оточного ремонту житлового фонду ПП «</w:t>
      </w:r>
      <w:proofErr w:type="spellStart"/>
      <w:r w:rsidR="00055446">
        <w:rPr>
          <w:sz w:val="28"/>
          <w:szCs w:val="28"/>
          <w:lang w:val="uk-UA"/>
        </w:rPr>
        <w:t>Добробуд</w:t>
      </w:r>
      <w:proofErr w:type="spellEnd"/>
      <w:r w:rsidR="00055446">
        <w:rPr>
          <w:sz w:val="28"/>
          <w:szCs w:val="28"/>
          <w:lang w:val="uk-UA"/>
        </w:rPr>
        <w:t xml:space="preserve">-Він» </w:t>
      </w:r>
      <w:r w:rsidRPr="00501425">
        <w:rPr>
          <w:sz w:val="28"/>
          <w:szCs w:val="28"/>
          <w:lang w:val="uk-UA"/>
        </w:rPr>
        <w:t>на 20</w:t>
      </w:r>
      <w:r w:rsidR="00DB3DBA">
        <w:rPr>
          <w:sz w:val="28"/>
          <w:szCs w:val="28"/>
          <w:lang w:val="uk-UA"/>
        </w:rPr>
        <w:t>2</w:t>
      </w:r>
      <w:r w:rsidR="00816FF2">
        <w:rPr>
          <w:sz w:val="28"/>
          <w:szCs w:val="28"/>
          <w:lang w:val="uk-UA"/>
        </w:rPr>
        <w:t>3</w:t>
      </w:r>
      <w:r w:rsidRPr="00501425">
        <w:rPr>
          <w:sz w:val="28"/>
          <w:szCs w:val="28"/>
          <w:lang w:val="uk-UA"/>
        </w:rPr>
        <w:t xml:space="preserve"> рік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65"/>
        <w:gridCol w:w="6"/>
        <w:gridCol w:w="3932"/>
        <w:gridCol w:w="850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935DA9" w14:paraId="79564D97" w14:textId="77777777" w:rsidTr="004C4E08">
        <w:tc>
          <w:tcPr>
            <w:tcW w:w="571" w:type="dxa"/>
            <w:gridSpan w:val="2"/>
            <w:vMerge w:val="restart"/>
            <w:tcBorders>
              <w:right w:val="single" w:sz="4" w:space="0" w:color="auto"/>
            </w:tcBorders>
          </w:tcPr>
          <w:p w14:paraId="79D54881" w14:textId="77777777" w:rsidR="00935DA9" w:rsidRPr="00601C33" w:rsidRDefault="00083F86" w:rsidP="00601C33">
            <w:pPr>
              <w:jc w:val="center"/>
              <w:rPr>
                <w:sz w:val="24"/>
                <w:szCs w:val="28"/>
                <w:lang w:val="uk-UA"/>
              </w:rPr>
            </w:pPr>
            <w:r w:rsidRPr="00601C33">
              <w:rPr>
                <w:sz w:val="24"/>
                <w:szCs w:val="28"/>
                <w:lang w:val="uk-UA"/>
              </w:rPr>
              <w:t>№</w:t>
            </w:r>
          </w:p>
          <w:p w14:paraId="064B7487" w14:textId="77777777" w:rsidR="00083F86" w:rsidRPr="00601C33" w:rsidRDefault="00083F86" w:rsidP="00601C33">
            <w:pPr>
              <w:jc w:val="center"/>
              <w:rPr>
                <w:sz w:val="24"/>
                <w:szCs w:val="28"/>
                <w:lang w:val="uk-UA"/>
              </w:rPr>
            </w:pPr>
            <w:r w:rsidRPr="00601C33">
              <w:rPr>
                <w:sz w:val="24"/>
                <w:szCs w:val="28"/>
                <w:lang w:val="uk-UA"/>
              </w:rPr>
              <w:t>п/</w:t>
            </w:r>
          </w:p>
          <w:p w14:paraId="17C215AB" w14:textId="77777777" w:rsidR="00083F86" w:rsidRPr="00083F86" w:rsidRDefault="00083F86" w:rsidP="00601C33">
            <w:pPr>
              <w:jc w:val="center"/>
              <w:rPr>
                <w:sz w:val="28"/>
                <w:szCs w:val="28"/>
                <w:lang w:val="uk-UA"/>
              </w:rPr>
            </w:pPr>
            <w:r w:rsidRPr="00601C33">
              <w:rPr>
                <w:sz w:val="24"/>
                <w:szCs w:val="28"/>
                <w:lang w:val="uk-UA"/>
              </w:rPr>
              <w:t>п</w:t>
            </w:r>
          </w:p>
        </w:tc>
        <w:tc>
          <w:tcPr>
            <w:tcW w:w="3932" w:type="dxa"/>
            <w:vMerge w:val="restart"/>
            <w:tcBorders>
              <w:right w:val="single" w:sz="4" w:space="0" w:color="auto"/>
            </w:tcBorders>
          </w:tcPr>
          <w:p w14:paraId="0BC6048F" w14:textId="77777777" w:rsidR="00935DA9" w:rsidRPr="00083F86" w:rsidRDefault="00083F86" w:rsidP="00601C33">
            <w:pPr>
              <w:jc w:val="center"/>
              <w:rPr>
                <w:sz w:val="28"/>
                <w:szCs w:val="28"/>
                <w:lang w:val="uk-UA"/>
              </w:rPr>
            </w:pPr>
            <w:r w:rsidRPr="00083F86">
              <w:rPr>
                <w:sz w:val="28"/>
                <w:szCs w:val="28"/>
                <w:lang w:val="uk-UA"/>
              </w:rPr>
              <w:t>Назва робіт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46A9A7B5" w14:textId="77777777" w:rsidR="00935DA9" w:rsidRPr="00601C33" w:rsidRDefault="00083F86" w:rsidP="00601C33">
            <w:pPr>
              <w:jc w:val="center"/>
              <w:rPr>
                <w:sz w:val="24"/>
                <w:szCs w:val="28"/>
                <w:lang w:val="uk-UA"/>
              </w:rPr>
            </w:pPr>
            <w:r w:rsidRPr="00601C33">
              <w:rPr>
                <w:sz w:val="24"/>
                <w:szCs w:val="28"/>
                <w:lang w:val="uk-UA"/>
              </w:rPr>
              <w:t>Один.</w:t>
            </w:r>
          </w:p>
          <w:p w14:paraId="7593A8B6" w14:textId="77777777" w:rsidR="00083F86" w:rsidRPr="00083F86" w:rsidRDefault="00083F86" w:rsidP="00601C33">
            <w:pPr>
              <w:jc w:val="center"/>
              <w:rPr>
                <w:sz w:val="28"/>
                <w:szCs w:val="28"/>
                <w:lang w:val="uk-UA"/>
              </w:rPr>
            </w:pPr>
            <w:r w:rsidRPr="00601C33">
              <w:rPr>
                <w:sz w:val="24"/>
                <w:szCs w:val="28"/>
                <w:lang w:val="uk-UA"/>
              </w:rPr>
              <w:t>вимір</w:t>
            </w:r>
          </w:p>
        </w:tc>
        <w:tc>
          <w:tcPr>
            <w:tcW w:w="992" w:type="dxa"/>
            <w:vMerge w:val="restart"/>
          </w:tcPr>
          <w:p w14:paraId="3CBC45C7" w14:textId="77777777" w:rsidR="00935DA9" w:rsidRPr="00083F86" w:rsidRDefault="00083F86" w:rsidP="00601C33">
            <w:pPr>
              <w:jc w:val="center"/>
              <w:rPr>
                <w:sz w:val="28"/>
                <w:szCs w:val="28"/>
                <w:lang w:val="uk-UA"/>
              </w:rPr>
            </w:pPr>
            <w:r w:rsidRPr="00083F86">
              <w:rPr>
                <w:sz w:val="28"/>
                <w:szCs w:val="28"/>
                <w:lang w:val="uk-UA"/>
              </w:rPr>
              <w:t>План на рік</w:t>
            </w:r>
          </w:p>
        </w:tc>
        <w:tc>
          <w:tcPr>
            <w:tcW w:w="8505" w:type="dxa"/>
            <w:gridSpan w:val="12"/>
          </w:tcPr>
          <w:p w14:paraId="1DCDC048" w14:textId="77777777" w:rsidR="00935DA9" w:rsidRPr="00083F86" w:rsidRDefault="00083F86" w:rsidP="00601C33">
            <w:pPr>
              <w:jc w:val="center"/>
              <w:rPr>
                <w:sz w:val="28"/>
                <w:szCs w:val="28"/>
                <w:lang w:val="uk-UA"/>
              </w:rPr>
            </w:pPr>
            <w:r w:rsidRPr="00083F86">
              <w:rPr>
                <w:sz w:val="28"/>
                <w:szCs w:val="28"/>
                <w:lang w:val="uk-UA"/>
              </w:rPr>
              <w:t xml:space="preserve">Місяці </w:t>
            </w:r>
          </w:p>
        </w:tc>
      </w:tr>
      <w:tr w:rsidR="00491748" w14:paraId="10B5ADC4" w14:textId="77777777" w:rsidTr="00601C33">
        <w:trPr>
          <w:trHeight w:val="658"/>
        </w:trPr>
        <w:tc>
          <w:tcPr>
            <w:tcW w:w="571" w:type="dxa"/>
            <w:gridSpan w:val="2"/>
            <w:vMerge/>
            <w:tcBorders>
              <w:right w:val="single" w:sz="4" w:space="0" w:color="auto"/>
            </w:tcBorders>
          </w:tcPr>
          <w:p w14:paraId="7EEB85F9" w14:textId="77777777" w:rsidR="00083F86" w:rsidRDefault="00083F86" w:rsidP="00601C3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32" w:type="dxa"/>
            <w:vMerge/>
            <w:tcBorders>
              <w:right w:val="single" w:sz="4" w:space="0" w:color="auto"/>
            </w:tcBorders>
          </w:tcPr>
          <w:p w14:paraId="2C7FA5DB" w14:textId="77777777" w:rsidR="00083F86" w:rsidRPr="00083F86" w:rsidRDefault="00083F86" w:rsidP="00601C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380A9AE6" w14:textId="77777777" w:rsidR="00083F86" w:rsidRPr="00083F86" w:rsidRDefault="00083F86" w:rsidP="00601C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</w:tcPr>
          <w:p w14:paraId="09E54951" w14:textId="77777777" w:rsidR="00083F86" w:rsidRPr="00083F86" w:rsidRDefault="00083F86" w:rsidP="00601C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3A6126" w14:textId="77777777" w:rsidR="00083F86" w:rsidRPr="00083F86" w:rsidRDefault="00083F86" w:rsidP="00601C33">
            <w:pPr>
              <w:jc w:val="center"/>
              <w:rPr>
                <w:sz w:val="28"/>
                <w:szCs w:val="28"/>
                <w:lang w:val="en-US"/>
              </w:rPr>
            </w:pPr>
            <w:r w:rsidRPr="00083F86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6ADB58A" w14:textId="77777777" w:rsidR="00083F86" w:rsidRPr="00083F86" w:rsidRDefault="00083F86" w:rsidP="00601C33">
            <w:pPr>
              <w:jc w:val="center"/>
              <w:rPr>
                <w:sz w:val="28"/>
                <w:szCs w:val="28"/>
                <w:lang w:val="en-US"/>
              </w:rPr>
            </w:pPr>
            <w:r w:rsidRPr="00083F86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1A3497" w14:textId="77777777" w:rsidR="00083F86" w:rsidRPr="00083F86" w:rsidRDefault="00083F86" w:rsidP="00601C33">
            <w:pPr>
              <w:jc w:val="center"/>
              <w:rPr>
                <w:sz w:val="28"/>
                <w:szCs w:val="28"/>
                <w:lang w:val="en-US"/>
              </w:rPr>
            </w:pPr>
            <w:r w:rsidRPr="00083F86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5606D4F" w14:textId="77777777" w:rsidR="00083F86" w:rsidRPr="00083F86" w:rsidRDefault="00083F86" w:rsidP="00601C33">
            <w:pPr>
              <w:jc w:val="center"/>
              <w:rPr>
                <w:sz w:val="28"/>
                <w:szCs w:val="28"/>
                <w:lang w:val="en-US"/>
              </w:rPr>
            </w:pPr>
            <w:r w:rsidRPr="00083F86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4E2B45" w14:textId="77777777" w:rsidR="00083F86" w:rsidRPr="00083F86" w:rsidRDefault="00083F86" w:rsidP="00601C33">
            <w:pPr>
              <w:jc w:val="center"/>
              <w:rPr>
                <w:sz w:val="28"/>
                <w:szCs w:val="28"/>
                <w:lang w:val="en-US"/>
              </w:rPr>
            </w:pPr>
            <w:r w:rsidRPr="00083F86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EB90D" w14:textId="77777777" w:rsidR="00083F86" w:rsidRPr="00083F86" w:rsidRDefault="00083F86" w:rsidP="00601C33">
            <w:pPr>
              <w:jc w:val="center"/>
              <w:rPr>
                <w:sz w:val="28"/>
                <w:szCs w:val="28"/>
                <w:lang w:val="en-US"/>
              </w:rPr>
            </w:pPr>
            <w:r w:rsidRPr="00083F86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6E1066" w14:textId="77777777" w:rsidR="00083F86" w:rsidRPr="00083F86" w:rsidRDefault="00083F86" w:rsidP="00601C33">
            <w:pPr>
              <w:jc w:val="center"/>
              <w:rPr>
                <w:sz w:val="28"/>
                <w:szCs w:val="28"/>
                <w:lang w:val="en-US"/>
              </w:rPr>
            </w:pPr>
            <w:r w:rsidRPr="00083F86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C77E961" w14:textId="77777777" w:rsidR="00083F86" w:rsidRPr="00083F86" w:rsidRDefault="00083F86" w:rsidP="00601C33">
            <w:pPr>
              <w:jc w:val="center"/>
              <w:rPr>
                <w:sz w:val="28"/>
                <w:szCs w:val="28"/>
                <w:lang w:val="en-US"/>
              </w:rPr>
            </w:pPr>
            <w:r w:rsidRPr="00083F86"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40FD4A" w14:textId="77777777" w:rsidR="00083F86" w:rsidRPr="00083F86" w:rsidRDefault="007D0696" w:rsidP="00601C3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="00083F86" w:rsidRPr="00083F86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41CB8F" w14:textId="77777777" w:rsidR="00083F86" w:rsidRPr="00083F86" w:rsidRDefault="00083F86" w:rsidP="00601C33">
            <w:pPr>
              <w:jc w:val="center"/>
              <w:rPr>
                <w:sz w:val="28"/>
                <w:szCs w:val="28"/>
                <w:lang w:val="en-US"/>
              </w:rPr>
            </w:pPr>
            <w:r w:rsidRPr="00083F86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2B1852" w14:textId="77777777" w:rsidR="00083F86" w:rsidRPr="00083F86" w:rsidRDefault="00083F86" w:rsidP="00601C33">
            <w:pPr>
              <w:jc w:val="center"/>
              <w:rPr>
                <w:sz w:val="28"/>
                <w:szCs w:val="28"/>
                <w:lang w:val="en-US"/>
              </w:rPr>
            </w:pPr>
            <w:r w:rsidRPr="00083F86"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E50E6DE" w14:textId="77777777" w:rsidR="00083F86" w:rsidRPr="00083F86" w:rsidRDefault="00083F86" w:rsidP="00601C33">
            <w:pPr>
              <w:jc w:val="center"/>
              <w:rPr>
                <w:sz w:val="28"/>
                <w:szCs w:val="28"/>
                <w:lang w:val="en-US"/>
              </w:rPr>
            </w:pPr>
            <w:r w:rsidRPr="00083F86">
              <w:rPr>
                <w:sz w:val="28"/>
                <w:szCs w:val="28"/>
                <w:lang w:val="en-US"/>
              </w:rPr>
              <w:t>XII</w:t>
            </w:r>
          </w:p>
        </w:tc>
      </w:tr>
      <w:tr w:rsidR="002D693E" w:rsidRPr="004672B6" w14:paraId="6AB53879" w14:textId="77777777" w:rsidTr="004C4E08">
        <w:trPr>
          <w:trHeight w:val="326"/>
        </w:trPr>
        <w:tc>
          <w:tcPr>
            <w:tcW w:w="565" w:type="dxa"/>
            <w:vMerge w:val="restart"/>
          </w:tcPr>
          <w:p w14:paraId="24D7E6E3" w14:textId="77777777" w:rsidR="002D693E" w:rsidRPr="004672B6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4672B6">
              <w:rPr>
                <w:sz w:val="24"/>
                <w:szCs w:val="24"/>
                <w:lang w:val="en-US"/>
              </w:rPr>
              <w:t>1</w:t>
            </w:r>
            <w:r w:rsidRPr="004672B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38" w:type="dxa"/>
            <w:gridSpan w:val="2"/>
            <w:vMerge w:val="restart"/>
          </w:tcPr>
          <w:p w14:paraId="09C14C2A" w14:textId="77777777" w:rsidR="002D693E" w:rsidRPr="004C2704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4C2704">
              <w:rPr>
                <w:sz w:val="24"/>
                <w:szCs w:val="24"/>
                <w:lang w:val="uk-UA"/>
              </w:rPr>
              <w:t>Ремонт</w:t>
            </w:r>
          </w:p>
          <w:p w14:paraId="5793957D" w14:textId="77777777" w:rsidR="002D693E" w:rsidRPr="004C2704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4C2704">
              <w:rPr>
                <w:sz w:val="24"/>
                <w:szCs w:val="24"/>
                <w:lang w:val="uk-UA"/>
              </w:rPr>
              <w:t>м’якої покрівлі (згідно додатку №1)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DAB905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672B6">
              <w:rPr>
                <w:sz w:val="24"/>
                <w:szCs w:val="24"/>
                <w:lang w:val="uk-UA"/>
              </w:rPr>
              <w:t>М</w:t>
            </w:r>
            <w:r w:rsidRPr="002D693E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F8E224" w14:textId="19798AE0" w:rsidR="002D693E" w:rsidRPr="004672B6" w:rsidRDefault="002B3A5B" w:rsidP="002B3A5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4F083314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625B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999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59CB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A4A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BEAE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316" w14:textId="58B5408E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FCA" w14:textId="1BDF1855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5F8F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9824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07B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ABD4964" w14:textId="77777777" w:rsidR="004C2704" w:rsidRPr="004672B6" w:rsidRDefault="004C270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D693E" w:rsidRPr="004672B6" w14:paraId="6974BE4F" w14:textId="77777777" w:rsidTr="004C4E08">
        <w:trPr>
          <w:trHeight w:val="257"/>
        </w:trPr>
        <w:tc>
          <w:tcPr>
            <w:tcW w:w="565" w:type="dxa"/>
            <w:vMerge/>
            <w:tcBorders>
              <w:bottom w:val="single" w:sz="18" w:space="0" w:color="auto"/>
            </w:tcBorders>
          </w:tcPr>
          <w:p w14:paraId="45446E2C" w14:textId="77777777" w:rsidR="002D693E" w:rsidRPr="004672B6" w:rsidRDefault="002D693E" w:rsidP="00601C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38" w:type="dxa"/>
            <w:gridSpan w:val="2"/>
            <w:vMerge/>
            <w:tcBorders>
              <w:bottom w:val="single" w:sz="18" w:space="0" w:color="auto"/>
            </w:tcBorders>
          </w:tcPr>
          <w:p w14:paraId="6D435D42" w14:textId="77777777" w:rsidR="002D693E" w:rsidRPr="004C2704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4C5D8D8F" w14:textId="77777777" w:rsidR="002D693E" w:rsidRPr="004672B6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672B6">
              <w:rPr>
                <w:sz w:val="24"/>
                <w:szCs w:val="24"/>
                <w:lang w:val="uk-UA"/>
              </w:rPr>
              <w:t>т.грн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3C0C8609" w14:textId="0BB99B7B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7ECE00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B1C1D2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657DBD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959D70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C5D377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4E46C9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FE5C97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330950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F91096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FE321E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D58AC1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7E38F0A4" w14:textId="77777777" w:rsidR="004C2704" w:rsidRDefault="004C270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D693E" w:rsidRPr="004672B6" w14:paraId="7B33DA79" w14:textId="77777777" w:rsidTr="004C4E08">
        <w:trPr>
          <w:trHeight w:val="309"/>
        </w:trPr>
        <w:tc>
          <w:tcPr>
            <w:tcW w:w="565" w:type="dxa"/>
            <w:vMerge w:val="restart"/>
            <w:tcBorders>
              <w:top w:val="single" w:sz="18" w:space="0" w:color="auto"/>
            </w:tcBorders>
          </w:tcPr>
          <w:p w14:paraId="3EB5CAEB" w14:textId="77777777" w:rsidR="002D693E" w:rsidRPr="001E4F96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938" w:type="dxa"/>
            <w:gridSpan w:val="2"/>
            <w:vMerge w:val="restart"/>
            <w:tcBorders>
              <w:top w:val="single" w:sz="18" w:space="0" w:color="auto"/>
            </w:tcBorders>
          </w:tcPr>
          <w:p w14:paraId="5F367AA0" w14:textId="77777777" w:rsidR="002D693E" w:rsidRPr="004C2704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4C2704">
              <w:rPr>
                <w:sz w:val="24"/>
                <w:szCs w:val="24"/>
                <w:lang w:val="uk-UA"/>
              </w:rPr>
              <w:t>Ремонт шиферної покрівлі       (згідно додатку №</w:t>
            </w:r>
            <w:r w:rsidR="009772CB" w:rsidRPr="004C2704">
              <w:rPr>
                <w:sz w:val="24"/>
                <w:szCs w:val="24"/>
                <w:lang w:val="uk-UA"/>
              </w:rPr>
              <w:t>-</w:t>
            </w:r>
            <w:r w:rsidRPr="004C2704">
              <w:rPr>
                <w:sz w:val="24"/>
                <w:szCs w:val="24"/>
                <w:lang w:val="uk-UA"/>
              </w:rPr>
              <w:t xml:space="preserve"> 2)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480B437C" w14:textId="77777777" w:rsidR="002D693E" w:rsidRPr="001E4F96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4672B6">
              <w:rPr>
                <w:sz w:val="24"/>
                <w:szCs w:val="24"/>
                <w:lang w:val="uk-UA"/>
              </w:rPr>
              <w:t>М</w:t>
            </w:r>
            <w:r w:rsidRPr="002D693E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7328D372" w14:textId="6A8E7906" w:rsidR="002D693E" w:rsidRPr="004672B6" w:rsidRDefault="002B3A5B" w:rsidP="002B3A5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44AFBC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163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059C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F017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6198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E9BE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22F3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80BF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E945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BEC2" w14:textId="77777777" w:rsidR="002D693E" w:rsidRPr="002D693E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BEEA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6ED4F7D0" w14:textId="77777777" w:rsidR="004C2704" w:rsidRPr="004672B6" w:rsidRDefault="004C270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D693E" w:rsidRPr="004672B6" w14:paraId="2E7AC32E" w14:textId="77777777" w:rsidTr="004C4E08">
        <w:trPr>
          <w:trHeight w:val="274"/>
        </w:trPr>
        <w:tc>
          <w:tcPr>
            <w:tcW w:w="565" w:type="dxa"/>
            <w:vMerge/>
            <w:tcBorders>
              <w:bottom w:val="single" w:sz="18" w:space="0" w:color="auto"/>
            </w:tcBorders>
          </w:tcPr>
          <w:p w14:paraId="0F51542A" w14:textId="77777777" w:rsidR="002D693E" w:rsidRPr="001E4F96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38" w:type="dxa"/>
            <w:gridSpan w:val="2"/>
            <w:vMerge/>
            <w:tcBorders>
              <w:bottom w:val="single" w:sz="18" w:space="0" w:color="auto"/>
            </w:tcBorders>
          </w:tcPr>
          <w:p w14:paraId="3E167AA4" w14:textId="77777777" w:rsidR="002D693E" w:rsidRPr="004C2704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7F6BC5EF" w14:textId="77777777" w:rsidR="002D693E" w:rsidRPr="001E4F96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т. грн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6495524A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82D373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F6B233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1F3D0C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75CC20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24CE81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12ED67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2A4749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FD7E34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DF840D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D9EDF9" w14:textId="77777777" w:rsidR="002D693E" w:rsidRDefault="002D693E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8B17B0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3418978D" w14:textId="77777777" w:rsidR="004C2704" w:rsidRDefault="004C270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D693E" w:rsidRPr="004672B6" w14:paraId="561A15E8" w14:textId="77777777" w:rsidTr="004C4E08">
        <w:trPr>
          <w:trHeight w:val="343"/>
        </w:trPr>
        <w:tc>
          <w:tcPr>
            <w:tcW w:w="565" w:type="dxa"/>
            <w:vMerge w:val="restart"/>
            <w:tcBorders>
              <w:top w:val="single" w:sz="18" w:space="0" w:color="auto"/>
            </w:tcBorders>
          </w:tcPr>
          <w:p w14:paraId="369E9613" w14:textId="77777777" w:rsidR="002D693E" w:rsidRPr="001E4F96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938" w:type="dxa"/>
            <w:gridSpan w:val="2"/>
            <w:vMerge w:val="restart"/>
            <w:tcBorders>
              <w:top w:val="single" w:sz="18" w:space="0" w:color="auto"/>
            </w:tcBorders>
          </w:tcPr>
          <w:p w14:paraId="7CF032FC" w14:textId="77777777" w:rsidR="002D693E" w:rsidRPr="004C2704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4C2704">
              <w:rPr>
                <w:sz w:val="24"/>
                <w:szCs w:val="24"/>
                <w:lang w:val="uk-UA"/>
              </w:rPr>
              <w:t>Ремонт під’їздів                             (згідно додатку №</w:t>
            </w:r>
            <w:r w:rsidR="009772CB" w:rsidRPr="004C2704">
              <w:rPr>
                <w:sz w:val="24"/>
                <w:szCs w:val="24"/>
                <w:lang w:val="uk-UA"/>
              </w:rPr>
              <w:t xml:space="preserve">- </w:t>
            </w:r>
            <w:r w:rsidRPr="004C2704">
              <w:rPr>
                <w:sz w:val="24"/>
                <w:szCs w:val="24"/>
                <w:lang w:val="uk-UA"/>
              </w:rPr>
              <w:t>3)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25E0F6D1" w14:textId="77777777" w:rsidR="002D693E" w:rsidRPr="001E4F96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426980C6" w14:textId="76C5D5FC" w:rsidR="002D693E" w:rsidRPr="004672B6" w:rsidRDefault="002B3A5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7E0564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C8E2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419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F6F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12AF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9D9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E7B5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10F3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2067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F6F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345F" w14:textId="77777777" w:rsidR="002D693E" w:rsidRPr="004672B6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21FBDB55" w14:textId="77777777" w:rsidR="004C2704" w:rsidRPr="004672B6" w:rsidRDefault="004C270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D693E" w:rsidRPr="004672B6" w14:paraId="345861E9" w14:textId="77777777" w:rsidTr="004C4E08">
        <w:trPr>
          <w:trHeight w:val="223"/>
        </w:trPr>
        <w:tc>
          <w:tcPr>
            <w:tcW w:w="565" w:type="dxa"/>
            <w:vMerge/>
            <w:tcBorders>
              <w:bottom w:val="single" w:sz="18" w:space="0" w:color="auto"/>
            </w:tcBorders>
          </w:tcPr>
          <w:p w14:paraId="41C750CE" w14:textId="77777777" w:rsidR="002D693E" w:rsidRPr="001E4F96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38" w:type="dxa"/>
            <w:gridSpan w:val="2"/>
            <w:vMerge/>
            <w:tcBorders>
              <w:bottom w:val="single" w:sz="18" w:space="0" w:color="auto"/>
            </w:tcBorders>
          </w:tcPr>
          <w:p w14:paraId="1673BB6A" w14:textId="77777777" w:rsidR="002D693E" w:rsidRPr="004C2704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70E99D68" w14:textId="77777777" w:rsidR="002D693E" w:rsidRPr="001E4F96" w:rsidRDefault="002D693E" w:rsidP="00601C3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E4F96">
              <w:rPr>
                <w:sz w:val="24"/>
                <w:szCs w:val="24"/>
                <w:lang w:val="uk-UA"/>
              </w:rPr>
              <w:t>т.грн</w:t>
            </w:r>
            <w:proofErr w:type="spellEnd"/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4D489F0F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0ADB16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83D6A0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CD86DF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BC158A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934B23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B66F3C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D60B78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82B6B0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A74B56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02146E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D6B945" w14:textId="77777777" w:rsidR="002D693E" w:rsidRDefault="002D693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2A8E68D4" w14:textId="77777777" w:rsidR="00E54E4A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F189E" w:rsidRPr="004672B6" w14:paraId="71F2E50F" w14:textId="77777777" w:rsidTr="004C4E08">
        <w:trPr>
          <w:trHeight w:val="429"/>
        </w:trPr>
        <w:tc>
          <w:tcPr>
            <w:tcW w:w="565" w:type="dxa"/>
            <w:vMerge w:val="restart"/>
            <w:tcBorders>
              <w:top w:val="single" w:sz="18" w:space="0" w:color="auto"/>
            </w:tcBorders>
          </w:tcPr>
          <w:p w14:paraId="3DB0F9C4" w14:textId="77777777" w:rsidR="003F189E" w:rsidRPr="001E4F96" w:rsidRDefault="003F189E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38" w:type="dxa"/>
            <w:gridSpan w:val="2"/>
            <w:vMerge w:val="restart"/>
            <w:tcBorders>
              <w:top w:val="single" w:sz="18" w:space="0" w:color="auto"/>
            </w:tcBorders>
          </w:tcPr>
          <w:p w14:paraId="496AB10A" w14:textId="77777777" w:rsidR="003F189E" w:rsidRPr="004C2704" w:rsidRDefault="003F189E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4C2704">
              <w:rPr>
                <w:sz w:val="24"/>
                <w:szCs w:val="24"/>
                <w:lang w:val="uk-UA"/>
              </w:rPr>
              <w:t>Відновлення скління місць загального користування          (згідно додатку №</w:t>
            </w:r>
            <w:r w:rsidR="009772CB" w:rsidRPr="004C2704">
              <w:rPr>
                <w:sz w:val="24"/>
                <w:szCs w:val="24"/>
                <w:lang w:val="uk-UA"/>
              </w:rPr>
              <w:t>-</w:t>
            </w:r>
            <w:r w:rsidRPr="004C2704">
              <w:rPr>
                <w:sz w:val="24"/>
                <w:szCs w:val="24"/>
                <w:lang w:val="uk-UA"/>
              </w:rPr>
              <w:t xml:space="preserve"> 4)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1D16A87F" w14:textId="77777777" w:rsidR="003F189E" w:rsidRPr="001E4F96" w:rsidRDefault="003F189E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4672B6">
              <w:rPr>
                <w:sz w:val="24"/>
                <w:szCs w:val="24"/>
                <w:lang w:val="uk-UA"/>
              </w:rPr>
              <w:t>М</w:t>
            </w:r>
            <w:r w:rsidRPr="002D693E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094ADE24" w14:textId="0EF86A95" w:rsidR="003F189E" w:rsidRPr="004672B6" w:rsidRDefault="00EB7EDC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38C1EE" w14:textId="40990602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970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9D73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FD7F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DE3B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6941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CB10" w14:textId="10F81466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699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D0B5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8147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4C3F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12E4E35B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F189E" w:rsidRPr="004672B6" w14:paraId="163BEC50" w14:textId="77777777" w:rsidTr="004C4E08">
        <w:trPr>
          <w:trHeight w:val="433"/>
        </w:trPr>
        <w:tc>
          <w:tcPr>
            <w:tcW w:w="565" w:type="dxa"/>
            <w:vMerge/>
            <w:tcBorders>
              <w:bottom w:val="single" w:sz="18" w:space="0" w:color="auto"/>
            </w:tcBorders>
          </w:tcPr>
          <w:p w14:paraId="0E4A69D6" w14:textId="77777777" w:rsidR="003F189E" w:rsidRDefault="003F189E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38" w:type="dxa"/>
            <w:gridSpan w:val="2"/>
            <w:vMerge/>
            <w:tcBorders>
              <w:bottom w:val="single" w:sz="18" w:space="0" w:color="auto"/>
            </w:tcBorders>
          </w:tcPr>
          <w:p w14:paraId="57CAF41B" w14:textId="77777777" w:rsidR="003F189E" w:rsidRDefault="003F189E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2003A6F2" w14:textId="77777777" w:rsidR="003F189E" w:rsidRPr="004672B6" w:rsidRDefault="003F189E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т. грн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47286469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A0E975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291B1F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026A92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BF5C0C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3B1F9C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38890E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EE8859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F182E5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374662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940A7A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629ADF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63DC51D3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F189E" w:rsidRPr="004672B6" w14:paraId="0BC57A7A" w14:textId="77777777" w:rsidTr="004C4E08">
        <w:trPr>
          <w:trHeight w:val="292"/>
        </w:trPr>
        <w:tc>
          <w:tcPr>
            <w:tcW w:w="565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14:paraId="13E578AE" w14:textId="77777777" w:rsidR="003F189E" w:rsidRPr="001E4F96" w:rsidRDefault="009772CB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3F189E"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3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14:paraId="655366DA" w14:textId="77777777" w:rsidR="003F189E" w:rsidRPr="001E4F96" w:rsidRDefault="003F189E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 xml:space="preserve">Ремонт </w:t>
            </w:r>
            <w:r>
              <w:rPr>
                <w:sz w:val="24"/>
                <w:szCs w:val="24"/>
                <w:lang w:val="uk-UA"/>
              </w:rPr>
              <w:t>або</w:t>
            </w:r>
            <w:r w:rsidRPr="001E4F96">
              <w:rPr>
                <w:sz w:val="24"/>
                <w:szCs w:val="24"/>
                <w:lang w:val="uk-UA"/>
              </w:rPr>
              <w:t xml:space="preserve"> заміна</w:t>
            </w:r>
            <w:r>
              <w:rPr>
                <w:sz w:val="24"/>
                <w:szCs w:val="24"/>
                <w:lang w:val="uk-UA"/>
              </w:rPr>
              <w:t xml:space="preserve"> ділянок</w:t>
            </w:r>
          </w:p>
          <w:p w14:paraId="4B9DA983" w14:textId="77777777" w:rsidR="003F189E" w:rsidRPr="001E4F96" w:rsidRDefault="00055446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3F189E" w:rsidRPr="001E4F96">
              <w:rPr>
                <w:sz w:val="24"/>
                <w:szCs w:val="24"/>
                <w:lang w:val="uk-UA"/>
              </w:rPr>
              <w:t>одозливних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189E" w:rsidRPr="001E4F96">
              <w:rPr>
                <w:sz w:val="24"/>
                <w:szCs w:val="24"/>
                <w:lang w:val="uk-UA"/>
              </w:rPr>
              <w:t>звісів</w:t>
            </w:r>
            <w:proofErr w:type="spellEnd"/>
            <w:r w:rsidR="003F189E" w:rsidRPr="001E4F96">
              <w:rPr>
                <w:sz w:val="24"/>
                <w:szCs w:val="24"/>
                <w:lang w:val="uk-UA"/>
              </w:rPr>
              <w:t>,</w:t>
            </w:r>
            <w:r w:rsidR="00BE7D5C">
              <w:rPr>
                <w:sz w:val="24"/>
                <w:szCs w:val="24"/>
                <w:lang w:val="uk-UA"/>
              </w:rPr>
              <w:t xml:space="preserve"> </w:t>
            </w:r>
            <w:r w:rsidR="003F189E" w:rsidRPr="001E4F96">
              <w:rPr>
                <w:sz w:val="24"/>
                <w:szCs w:val="24"/>
                <w:lang w:val="uk-UA"/>
              </w:rPr>
              <w:t>жолобів,</w:t>
            </w:r>
            <w:r w:rsidR="00BE7D5C">
              <w:rPr>
                <w:sz w:val="24"/>
                <w:szCs w:val="24"/>
                <w:lang w:val="uk-UA"/>
              </w:rPr>
              <w:t xml:space="preserve"> </w:t>
            </w:r>
            <w:r w:rsidR="003F189E" w:rsidRPr="001E4F96">
              <w:rPr>
                <w:sz w:val="24"/>
                <w:szCs w:val="24"/>
                <w:lang w:val="uk-UA"/>
              </w:rPr>
              <w:t>труб</w:t>
            </w:r>
            <w:r w:rsidR="003F189E">
              <w:rPr>
                <w:sz w:val="24"/>
                <w:szCs w:val="24"/>
                <w:lang w:val="uk-UA"/>
              </w:rPr>
              <w:t>, колін (згідно додатку №-5)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7A7CEB24" w14:textId="77777777" w:rsidR="003F189E" w:rsidRDefault="003F189E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>м/п</w:t>
            </w:r>
          </w:p>
          <w:p w14:paraId="2555BB24" w14:textId="77777777" w:rsidR="003F189E" w:rsidRPr="001E4F96" w:rsidRDefault="003F189E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64F91FAE" w14:textId="7145E401" w:rsidR="003F189E" w:rsidRPr="004672B6" w:rsidRDefault="002B3A5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413A9D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822A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32AA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072" w14:textId="77777777" w:rsidR="003F189E" w:rsidRPr="004672B6" w:rsidRDefault="003F189E" w:rsidP="00553B5F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6356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D6D9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F5E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3F81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EFFB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7242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3468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25F038F3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F189E" w:rsidRPr="004672B6" w14:paraId="4BECC107" w14:textId="77777777" w:rsidTr="00601C33">
        <w:trPr>
          <w:trHeight w:val="372"/>
        </w:trPr>
        <w:tc>
          <w:tcPr>
            <w:tcW w:w="565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31F856A4" w14:textId="77777777" w:rsidR="003F189E" w:rsidRPr="001E4F96" w:rsidRDefault="003F189E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38" w:type="dxa"/>
            <w:gridSpan w:val="2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1F208D86" w14:textId="77777777" w:rsidR="003F189E" w:rsidRPr="001E4F96" w:rsidRDefault="003F189E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3EE20D25" w14:textId="77777777" w:rsidR="003F189E" w:rsidRPr="001E4F96" w:rsidRDefault="003F189E" w:rsidP="00601C3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E4F96">
              <w:rPr>
                <w:sz w:val="24"/>
                <w:szCs w:val="24"/>
                <w:lang w:val="uk-UA"/>
              </w:rPr>
              <w:t>т.грн</w:t>
            </w:r>
            <w:proofErr w:type="spellEnd"/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011F1884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FC2BCA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28A1D4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D4FEE6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437437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CE3C15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E3DF79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0109E3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E516A4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A26EDD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83F398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24E9DC" w14:textId="77777777" w:rsidR="003F189E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7C2C5604" w14:textId="77777777" w:rsidR="003F189E" w:rsidRPr="004672B6" w:rsidRDefault="003F189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772CB" w:rsidRPr="004672B6" w14:paraId="711A9461" w14:textId="77777777" w:rsidTr="004C4E08">
        <w:trPr>
          <w:trHeight w:val="292"/>
        </w:trPr>
        <w:tc>
          <w:tcPr>
            <w:tcW w:w="565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14:paraId="54B600D5" w14:textId="77777777" w:rsidR="009772CB" w:rsidRPr="001E4F96" w:rsidRDefault="009772CB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3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14:paraId="654ADCAB" w14:textId="77777777" w:rsidR="009772CB" w:rsidRPr="001E4F96" w:rsidRDefault="009772CB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>Ремонт</w:t>
            </w:r>
            <w:r>
              <w:rPr>
                <w:sz w:val="24"/>
                <w:szCs w:val="24"/>
                <w:lang w:val="uk-UA"/>
              </w:rPr>
              <w:t xml:space="preserve"> с</w:t>
            </w:r>
            <w:r w:rsidRPr="001E4F96">
              <w:rPr>
                <w:sz w:val="24"/>
                <w:szCs w:val="24"/>
                <w:lang w:val="uk-UA"/>
              </w:rPr>
              <w:t>ходів</w:t>
            </w:r>
            <w:r>
              <w:rPr>
                <w:sz w:val="24"/>
                <w:szCs w:val="24"/>
                <w:lang w:val="uk-UA"/>
              </w:rPr>
              <w:t xml:space="preserve"> входу</w:t>
            </w:r>
            <w:r w:rsidRPr="001E4F96">
              <w:rPr>
                <w:sz w:val="24"/>
                <w:szCs w:val="24"/>
                <w:lang w:val="uk-UA"/>
              </w:rPr>
              <w:t xml:space="preserve"> в під’їзди</w:t>
            </w:r>
            <w:r>
              <w:rPr>
                <w:sz w:val="24"/>
                <w:szCs w:val="24"/>
                <w:lang w:val="uk-UA"/>
              </w:rPr>
              <w:t xml:space="preserve"> (згідно додатку №- 6)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04007E8A" w14:textId="77777777" w:rsidR="009772CB" w:rsidRPr="001E4F96" w:rsidRDefault="009772CB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4672B6">
              <w:rPr>
                <w:sz w:val="24"/>
                <w:szCs w:val="24"/>
                <w:lang w:val="uk-UA"/>
              </w:rPr>
              <w:t>М</w:t>
            </w:r>
            <w:r w:rsidRPr="002D693E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2203359F" w14:textId="2148FDCA" w:rsidR="009772CB" w:rsidRPr="004672B6" w:rsidRDefault="002B3A5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02CE528" w14:textId="77777777" w:rsidR="009772CB" w:rsidRPr="004672B6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BEB" w14:textId="77777777" w:rsidR="009772CB" w:rsidRPr="004672B6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7790" w14:textId="77777777" w:rsidR="009772CB" w:rsidRPr="004672B6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BB0F" w14:textId="77777777" w:rsidR="009772CB" w:rsidRPr="004672B6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0FEF" w14:textId="77777777" w:rsidR="009772CB" w:rsidRPr="004672B6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35D" w14:textId="18334986" w:rsidR="009772CB" w:rsidRPr="004672B6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1D3" w14:textId="02986390" w:rsidR="009772CB" w:rsidRPr="004672B6" w:rsidRDefault="00DB7D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BA" w14:textId="0D469A2E" w:rsidR="009772CB" w:rsidRPr="004672B6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8BF" w14:textId="77777777" w:rsidR="009772CB" w:rsidRPr="004672B6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A20B" w14:textId="77777777" w:rsidR="009772CB" w:rsidRPr="004672B6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72B" w14:textId="77777777" w:rsidR="009772CB" w:rsidRPr="004672B6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3914E178" w14:textId="77777777" w:rsidR="004C2704" w:rsidRPr="004672B6" w:rsidRDefault="004C270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772CB" w:rsidRPr="004672B6" w14:paraId="46D84038" w14:textId="77777777" w:rsidTr="00601C33">
        <w:trPr>
          <w:trHeight w:val="434"/>
        </w:trPr>
        <w:tc>
          <w:tcPr>
            <w:tcW w:w="565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23BB3AA3" w14:textId="77777777" w:rsidR="009772CB" w:rsidRDefault="009772CB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38" w:type="dxa"/>
            <w:gridSpan w:val="2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60C53A2F" w14:textId="77777777" w:rsidR="009772CB" w:rsidRPr="001E4F96" w:rsidRDefault="009772CB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0955F50B" w14:textId="77777777" w:rsidR="009772CB" w:rsidRPr="004672B6" w:rsidRDefault="009772CB" w:rsidP="00601C3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E4F96">
              <w:rPr>
                <w:sz w:val="24"/>
                <w:szCs w:val="24"/>
                <w:lang w:val="uk-UA"/>
              </w:rPr>
              <w:t>т.грн</w:t>
            </w:r>
            <w:proofErr w:type="spellEnd"/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41A663EA" w14:textId="77777777" w:rsidR="009772CB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53D556" w14:textId="77777777" w:rsidR="009772CB" w:rsidRPr="004672B6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2C091A" w14:textId="77777777" w:rsidR="009772CB" w:rsidRPr="004672B6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660182" w14:textId="77777777" w:rsidR="009772CB" w:rsidRPr="004672B6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54DAFA" w14:textId="77777777" w:rsidR="009772CB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618150" w14:textId="77777777" w:rsidR="009772CB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AAA165" w14:textId="77777777" w:rsidR="009772CB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FE7689" w14:textId="77777777" w:rsidR="009772CB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162D41" w14:textId="77777777" w:rsidR="009772CB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D2D507" w14:textId="77777777" w:rsidR="009772CB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435324" w14:textId="77777777" w:rsidR="009772CB" w:rsidRPr="004672B6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D997F8" w14:textId="77777777" w:rsidR="009772CB" w:rsidRPr="004672B6" w:rsidRDefault="009772C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FA7E3BA" w14:textId="77777777" w:rsidR="00A04B4F" w:rsidRPr="004672B6" w:rsidRDefault="00A04B4F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BD2814" w:rsidRPr="004672B6" w14:paraId="2CA51DD5" w14:textId="77777777" w:rsidTr="00601C33">
        <w:trPr>
          <w:trHeight w:val="377"/>
        </w:trPr>
        <w:tc>
          <w:tcPr>
            <w:tcW w:w="565" w:type="dxa"/>
            <w:vMerge w:val="restart"/>
            <w:tcBorders>
              <w:top w:val="single" w:sz="18" w:space="0" w:color="auto"/>
            </w:tcBorders>
          </w:tcPr>
          <w:p w14:paraId="71248287" w14:textId="77777777" w:rsidR="00BD2814" w:rsidRPr="001E4F96" w:rsidRDefault="00BD2814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938" w:type="dxa"/>
            <w:gridSpan w:val="2"/>
            <w:vMerge w:val="restart"/>
            <w:tcBorders>
              <w:top w:val="single" w:sz="18" w:space="0" w:color="auto"/>
            </w:tcBorders>
          </w:tcPr>
          <w:p w14:paraId="20B05B3F" w14:textId="77777777" w:rsidR="00BD2814" w:rsidRPr="001E4F96" w:rsidRDefault="00BD2814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>Ремонт</w:t>
            </w:r>
            <w:r>
              <w:rPr>
                <w:sz w:val="24"/>
                <w:szCs w:val="24"/>
                <w:lang w:val="uk-UA"/>
              </w:rPr>
              <w:t xml:space="preserve"> або заміна</w:t>
            </w:r>
            <w:r w:rsidRPr="001E4F96">
              <w:rPr>
                <w:sz w:val="24"/>
                <w:szCs w:val="24"/>
                <w:lang w:val="uk-UA"/>
              </w:rPr>
              <w:t xml:space="preserve"> козирків</w:t>
            </w:r>
            <w:r w:rsidR="00055446">
              <w:rPr>
                <w:sz w:val="24"/>
                <w:szCs w:val="24"/>
                <w:lang w:val="uk-UA"/>
              </w:rPr>
              <w:t xml:space="preserve"> </w:t>
            </w:r>
            <w:r w:rsidRPr="001E4F96">
              <w:rPr>
                <w:sz w:val="24"/>
                <w:szCs w:val="24"/>
                <w:lang w:val="uk-UA"/>
              </w:rPr>
              <w:t>вход</w:t>
            </w:r>
            <w:r>
              <w:rPr>
                <w:sz w:val="24"/>
                <w:szCs w:val="24"/>
                <w:lang w:val="uk-UA"/>
              </w:rPr>
              <w:t>у</w:t>
            </w:r>
            <w:r w:rsidR="00BE7D5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у </w:t>
            </w:r>
            <w:r w:rsidRPr="001E4F96">
              <w:rPr>
                <w:sz w:val="24"/>
                <w:szCs w:val="24"/>
                <w:lang w:val="uk-UA"/>
              </w:rPr>
              <w:t>під’їзди</w:t>
            </w:r>
            <w:r>
              <w:rPr>
                <w:sz w:val="24"/>
                <w:szCs w:val="24"/>
                <w:lang w:val="uk-UA"/>
              </w:rPr>
              <w:t xml:space="preserve"> (згідно додатку №-7)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28A95070" w14:textId="77777777" w:rsidR="00BD2814" w:rsidRPr="001E4F96" w:rsidRDefault="00BD2814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027F9648" w14:textId="2626DEC3" w:rsidR="00BD2814" w:rsidRPr="004672B6" w:rsidRDefault="002B3A5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B50778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319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ADF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8DFA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5596" w14:textId="77777777" w:rsidR="00BD2814" w:rsidRPr="004672B6" w:rsidRDefault="00BD2814" w:rsidP="00055446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3F3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ED8F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6FA" w14:textId="7D87C008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FF39" w14:textId="4CC35B05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DE7D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E66" w14:textId="77777777" w:rsidR="004C2704" w:rsidRPr="004672B6" w:rsidRDefault="004C270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533829B6" w14:textId="77777777" w:rsidR="00A04B4F" w:rsidRPr="004672B6" w:rsidRDefault="00A04B4F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BD2814" w:rsidRPr="004672B6" w14:paraId="400B6D59" w14:textId="77777777" w:rsidTr="00601C33">
        <w:trPr>
          <w:trHeight w:val="400"/>
        </w:trPr>
        <w:tc>
          <w:tcPr>
            <w:tcW w:w="565" w:type="dxa"/>
            <w:vMerge/>
            <w:tcBorders>
              <w:bottom w:val="single" w:sz="18" w:space="0" w:color="auto"/>
            </w:tcBorders>
          </w:tcPr>
          <w:p w14:paraId="557651BD" w14:textId="77777777" w:rsidR="00BD2814" w:rsidRDefault="00BD2814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38" w:type="dxa"/>
            <w:gridSpan w:val="2"/>
            <w:vMerge/>
            <w:tcBorders>
              <w:bottom w:val="single" w:sz="18" w:space="0" w:color="auto"/>
            </w:tcBorders>
          </w:tcPr>
          <w:p w14:paraId="372AA5F0" w14:textId="77777777" w:rsidR="00BD2814" w:rsidRPr="001E4F96" w:rsidRDefault="00BD2814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7A2CBFB3" w14:textId="77777777" w:rsidR="00BD2814" w:rsidRPr="001E4F96" w:rsidRDefault="00BD2814" w:rsidP="00601C3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E4F96">
              <w:rPr>
                <w:sz w:val="24"/>
                <w:szCs w:val="24"/>
                <w:lang w:val="uk-UA"/>
              </w:rPr>
              <w:t>т.грн</w:t>
            </w:r>
            <w:proofErr w:type="spellEnd"/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21C33C3A" w14:textId="77777777" w:rsidR="00BD2814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EA3CD5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2CA753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1BDCDD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F4EF97" w14:textId="77777777" w:rsidR="00BD2814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983D82" w14:textId="77777777" w:rsidR="00BD2814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7C9346" w14:textId="77777777" w:rsidR="00BD2814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2A9F66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31E405" w14:textId="77777777" w:rsidR="00BD2814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057718" w14:textId="77777777" w:rsidR="00BD2814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B6C768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0CCC02" w14:textId="77777777" w:rsidR="004C2704" w:rsidRPr="004672B6" w:rsidRDefault="004C270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4FB196E" w14:textId="77777777" w:rsidR="00A04B4F" w:rsidRPr="004672B6" w:rsidRDefault="00A04B4F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BD2814" w:rsidRPr="004672B6" w14:paraId="29079E88" w14:textId="77777777" w:rsidTr="004C4E08">
        <w:trPr>
          <w:trHeight w:val="461"/>
        </w:trPr>
        <w:tc>
          <w:tcPr>
            <w:tcW w:w="565" w:type="dxa"/>
            <w:vMerge w:val="restart"/>
            <w:tcBorders>
              <w:top w:val="single" w:sz="18" w:space="0" w:color="auto"/>
            </w:tcBorders>
          </w:tcPr>
          <w:p w14:paraId="116EC7C0" w14:textId="77777777" w:rsidR="00BD2814" w:rsidRPr="001E4F96" w:rsidRDefault="00717637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BD2814"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38" w:type="dxa"/>
            <w:gridSpan w:val="2"/>
            <w:vMerge w:val="restart"/>
            <w:tcBorders>
              <w:top w:val="single" w:sz="18" w:space="0" w:color="auto"/>
            </w:tcBorders>
          </w:tcPr>
          <w:p w14:paraId="61F1D11D" w14:textId="77777777" w:rsidR="00BD2814" w:rsidRPr="001E4F96" w:rsidRDefault="00BD2814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>Ремонт</w:t>
            </w:r>
            <w:r w:rsidR="00717637">
              <w:rPr>
                <w:sz w:val="24"/>
                <w:szCs w:val="24"/>
                <w:lang w:val="uk-UA"/>
              </w:rPr>
              <w:t xml:space="preserve"> або заміна</w:t>
            </w:r>
            <w:r w:rsidRPr="001E4F96">
              <w:rPr>
                <w:sz w:val="24"/>
                <w:szCs w:val="24"/>
                <w:lang w:val="uk-UA"/>
              </w:rPr>
              <w:t xml:space="preserve"> козирків</w:t>
            </w:r>
          </w:p>
          <w:p w14:paraId="14F02080" w14:textId="77777777" w:rsidR="00BD2814" w:rsidRPr="001E4F96" w:rsidRDefault="00BD2814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 xml:space="preserve">входу </w:t>
            </w:r>
            <w:r w:rsidR="00717637">
              <w:rPr>
                <w:sz w:val="24"/>
                <w:szCs w:val="24"/>
                <w:lang w:val="uk-UA"/>
              </w:rPr>
              <w:t>у</w:t>
            </w:r>
            <w:r w:rsidRPr="001E4F96">
              <w:rPr>
                <w:sz w:val="24"/>
                <w:szCs w:val="24"/>
                <w:lang w:val="uk-UA"/>
              </w:rPr>
              <w:t xml:space="preserve"> підвал</w:t>
            </w:r>
            <w:r w:rsidR="00717637">
              <w:rPr>
                <w:sz w:val="24"/>
                <w:szCs w:val="24"/>
                <w:lang w:val="uk-UA"/>
              </w:rPr>
              <w:t>ьне приміщення</w:t>
            </w:r>
            <w:r w:rsidR="00E54E4A">
              <w:rPr>
                <w:sz w:val="24"/>
                <w:szCs w:val="24"/>
                <w:lang w:val="uk-UA"/>
              </w:rPr>
              <w:t xml:space="preserve"> (згідно додатку №-8)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5B1B959B" w14:textId="77777777" w:rsidR="00BD2814" w:rsidRPr="001E4F96" w:rsidRDefault="00BD2814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4C47439C" w14:textId="6F78F914" w:rsidR="00BD2814" w:rsidRPr="004672B6" w:rsidRDefault="00EB7EDC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F98B84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A9B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6C7B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5AF0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221" w14:textId="75755696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6C5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A1AE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04D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FFFC" w14:textId="10050ED2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43B0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1F1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4C6064CB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BD2814" w:rsidRPr="004672B6" w14:paraId="5CE594B0" w14:textId="77777777" w:rsidTr="004C4E08">
        <w:trPr>
          <w:trHeight w:val="291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245998A1" w14:textId="77777777" w:rsidR="00BD2814" w:rsidRPr="001E4F96" w:rsidRDefault="00BD2814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38" w:type="dxa"/>
            <w:gridSpan w:val="2"/>
            <w:vMerge/>
            <w:tcBorders>
              <w:bottom w:val="single" w:sz="4" w:space="0" w:color="auto"/>
            </w:tcBorders>
          </w:tcPr>
          <w:p w14:paraId="1C412E6F" w14:textId="77777777" w:rsidR="00BD2814" w:rsidRPr="001E4F96" w:rsidRDefault="00BD2814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9F18EA" w14:textId="77777777" w:rsidR="00BD2814" w:rsidRPr="001E4F96" w:rsidRDefault="00BD2814" w:rsidP="00601C3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E4F96">
              <w:rPr>
                <w:sz w:val="24"/>
                <w:szCs w:val="24"/>
                <w:lang w:val="uk-UA"/>
              </w:rPr>
              <w:t>т.грн</w:t>
            </w:r>
            <w:proofErr w:type="spellEnd"/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8B9283" w14:textId="77777777" w:rsidR="00BD2814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8CB3" w14:textId="77777777" w:rsidR="00BD2814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7216" w14:textId="77777777" w:rsidR="00BD2814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A5A3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2A6A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1A4C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DC3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3EF9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71F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50BB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1948" w14:textId="77777777" w:rsidR="00BD2814" w:rsidRPr="004672B6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C908" w14:textId="77777777" w:rsidR="00BD2814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304A3" w14:textId="77777777" w:rsidR="00BD2814" w:rsidRDefault="00BD28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E54E4A" w:rsidRPr="004672B6" w14:paraId="46149F18" w14:textId="77777777" w:rsidTr="004C4E08">
        <w:trPr>
          <w:trHeight w:val="421"/>
        </w:trPr>
        <w:tc>
          <w:tcPr>
            <w:tcW w:w="565" w:type="dxa"/>
            <w:vMerge w:val="restart"/>
            <w:tcBorders>
              <w:top w:val="single" w:sz="18" w:space="0" w:color="auto"/>
            </w:tcBorders>
          </w:tcPr>
          <w:p w14:paraId="6E861BF8" w14:textId="77777777" w:rsidR="00E54E4A" w:rsidRPr="001E4F96" w:rsidRDefault="00E54E4A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38" w:type="dxa"/>
            <w:gridSpan w:val="2"/>
            <w:vMerge w:val="restart"/>
            <w:tcBorders>
              <w:top w:val="single" w:sz="18" w:space="0" w:color="auto"/>
            </w:tcBorders>
          </w:tcPr>
          <w:p w14:paraId="29EBF8D9" w14:textId="77777777" w:rsidR="00E54E4A" w:rsidRPr="001E4F96" w:rsidRDefault="00E54E4A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Заміна вертикальних внутрішньо-будинкових інженерних мереж (згідно додатку №-9)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5CB66B21" w14:textId="77777777" w:rsidR="00E54E4A" w:rsidRPr="001E4F96" w:rsidRDefault="00E54E4A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>м/п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5D38CA12" w14:textId="777339B7" w:rsidR="00E54E4A" w:rsidRPr="004672B6" w:rsidRDefault="002B3A5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6AD02C2" w14:textId="77777777" w:rsidR="00E54E4A" w:rsidRPr="004672B6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DBD" w14:textId="77777777" w:rsidR="00E54E4A" w:rsidRPr="004672B6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64C" w14:textId="77777777" w:rsidR="00E54E4A" w:rsidRPr="004672B6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2A5" w14:textId="77777777" w:rsidR="00E54E4A" w:rsidRPr="004672B6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C742" w14:textId="77777777" w:rsidR="00E54E4A" w:rsidRPr="004672B6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F76E" w14:textId="77777777" w:rsidR="00E54E4A" w:rsidRPr="004672B6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299B" w14:textId="77777777" w:rsidR="00E54E4A" w:rsidRPr="004672B6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CF7E" w14:textId="77777777" w:rsidR="00E54E4A" w:rsidRPr="004672B6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C061" w14:textId="77777777" w:rsidR="00E54E4A" w:rsidRPr="004672B6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E81" w14:textId="77777777" w:rsidR="00E54E4A" w:rsidRPr="004672B6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8AD" w14:textId="77777777" w:rsidR="00E54E4A" w:rsidRPr="004672B6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767A1F6D" w14:textId="77777777" w:rsidR="00E54E4A" w:rsidRPr="004672B6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E54E4A" w:rsidRPr="004672B6" w14:paraId="364E5B65" w14:textId="77777777" w:rsidTr="004C4E08">
        <w:trPr>
          <w:trHeight w:val="549"/>
        </w:trPr>
        <w:tc>
          <w:tcPr>
            <w:tcW w:w="565" w:type="dxa"/>
            <w:vMerge/>
            <w:tcBorders>
              <w:bottom w:val="single" w:sz="18" w:space="0" w:color="auto"/>
            </w:tcBorders>
          </w:tcPr>
          <w:p w14:paraId="2028375C" w14:textId="77777777" w:rsidR="00E54E4A" w:rsidRDefault="00E54E4A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38" w:type="dxa"/>
            <w:gridSpan w:val="2"/>
            <w:vMerge/>
            <w:tcBorders>
              <w:bottom w:val="single" w:sz="18" w:space="0" w:color="auto"/>
            </w:tcBorders>
          </w:tcPr>
          <w:p w14:paraId="41E07D84" w14:textId="77777777" w:rsidR="00E54E4A" w:rsidRDefault="00E54E4A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5C3C1A87" w14:textId="77777777" w:rsidR="00E54E4A" w:rsidRPr="001E4F96" w:rsidRDefault="00E54E4A" w:rsidP="00601C3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E4F96">
              <w:rPr>
                <w:sz w:val="24"/>
                <w:szCs w:val="24"/>
                <w:lang w:val="uk-UA"/>
              </w:rPr>
              <w:t>т.грн</w:t>
            </w:r>
            <w:proofErr w:type="spellEnd"/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08D28443" w14:textId="77777777" w:rsidR="00E54E4A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28C24E" w14:textId="77777777" w:rsidR="00E54E4A" w:rsidRDefault="00E54E4A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B2D426" w14:textId="77777777" w:rsidR="00E54E4A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8176EB" w14:textId="77777777" w:rsidR="00E54E4A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BBE94B" w14:textId="77777777" w:rsidR="00E54E4A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F1A681" w14:textId="77777777" w:rsidR="00E54E4A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8D8EE8" w14:textId="77777777" w:rsidR="00E54E4A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B057A2" w14:textId="77777777" w:rsidR="00E54E4A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1EDDB6" w14:textId="77777777" w:rsidR="00E54E4A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2C4C42" w14:textId="77777777" w:rsidR="00E54E4A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766236" w14:textId="77777777" w:rsidR="00E54E4A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A26A1C" w14:textId="77777777" w:rsidR="00E54E4A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68CDB2B9" w14:textId="77777777" w:rsidR="00E54E4A" w:rsidRDefault="00E54E4A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7714F2A7" w14:textId="2D8DE62D" w:rsidR="00CB17A0" w:rsidRDefault="00CB17A0"/>
    <w:p w14:paraId="37C40EA9" w14:textId="77777777" w:rsidR="002B3A5B" w:rsidRDefault="002B3A5B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65"/>
        <w:gridCol w:w="3938"/>
        <w:gridCol w:w="850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586390" w:rsidRPr="004672B6" w14:paraId="1E202163" w14:textId="77777777" w:rsidTr="004C4E08">
        <w:trPr>
          <w:trHeight w:val="132"/>
        </w:trPr>
        <w:tc>
          <w:tcPr>
            <w:tcW w:w="565" w:type="dxa"/>
            <w:tcBorders>
              <w:top w:val="single" w:sz="18" w:space="0" w:color="auto"/>
              <w:bottom w:val="single" w:sz="18" w:space="0" w:color="auto"/>
            </w:tcBorders>
          </w:tcPr>
          <w:p w14:paraId="79ADDD03" w14:textId="77777777" w:rsidR="00501425" w:rsidRPr="001E4F96" w:rsidRDefault="000B02B0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9а</w:t>
            </w:r>
            <w:r w:rsidR="00501425"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38" w:type="dxa"/>
            <w:tcBorders>
              <w:top w:val="single" w:sz="18" w:space="0" w:color="auto"/>
              <w:bottom w:val="single" w:sz="18" w:space="0" w:color="auto"/>
            </w:tcBorders>
          </w:tcPr>
          <w:p w14:paraId="1E04AF1B" w14:textId="77777777" w:rsidR="00501425" w:rsidRPr="001E4F96" w:rsidRDefault="000B02B0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трубопроводу гарячого водопостачання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14:paraId="34BE71C1" w14:textId="77777777" w:rsidR="00501425" w:rsidRPr="001E4F96" w:rsidRDefault="000B02B0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м/п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091ED5E1" w14:textId="1A7A16E5" w:rsidR="00501425" w:rsidRPr="004672B6" w:rsidRDefault="002B3A5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EFFC744" w14:textId="77777777" w:rsidR="00501425" w:rsidRPr="004672B6" w:rsidRDefault="00501425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8C7430" w14:textId="77777777" w:rsidR="00501425" w:rsidRPr="004672B6" w:rsidRDefault="00501425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523246" w14:textId="77777777" w:rsidR="00501425" w:rsidRPr="004672B6" w:rsidRDefault="00501425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5F834B" w14:textId="77777777" w:rsidR="00501425" w:rsidRPr="004672B6" w:rsidRDefault="00501425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3CA23F" w14:textId="77777777" w:rsidR="00501425" w:rsidRPr="004672B6" w:rsidRDefault="00501425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292818" w14:textId="77777777" w:rsidR="00501425" w:rsidRPr="004672B6" w:rsidRDefault="00501425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F41F6D" w14:textId="77777777" w:rsidR="00501425" w:rsidRPr="004672B6" w:rsidRDefault="00501425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6651FE" w14:textId="77777777" w:rsidR="00501425" w:rsidRPr="004672B6" w:rsidRDefault="00501425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645C5D" w14:textId="77777777" w:rsidR="00501425" w:rsidRPr="004672B6" w:rsidRDefault="00501425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37FC29" w14:textId="77777777" w:rsidR="00501425" w:rsidRPr="004672B6" w:rsidRDefault="00501425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D14FFE" w14:textId="77777777" w:rsidR="00501425" w:rsidRPr="004672B6" w:rsidRDefault="00501425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50F690DC" w14:textId="77777777" w:rsidR="00501425" w:rsidRPr="004672B6" w:rsidRDefault="00501425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586390" w:rsidRPr="004672B6" w14:paraId="053AEF8C" w14:textId="77777777" w:rsidTr="004C4E08">
        <w:trPr>
          <w:trHeight w:val="180"/>
        </w:trPr>
        <w:tc>
          <w:tcPr>
            <w:tcW w:w="565" w:type="dxa"/>
            <w:tcBorders>
              <w:top w:val="single" w:sz="18" w:space="0" w:color="auto"/>
              <w:bottom w:val="single" w:sz="18" w:space="0" w:color="auto"/>
            </w:tcBorders>
          </w:tcPr>
          <w:p w14:paraId="51ADA828" w14:textId="77777777" w:rsidR="00083F86" w:rsidRPr="001E4F96" w:rsidRDefault="000B02B0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9б</w:t>
            </w:r>
            <w:r w:rsidR="00882E9A"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38" w:type="dxa"/>
            <w:tcBorders>
              <w:top w:val="single" w:sz="18" w:space="0" w:color="auto"/>
              <w:bottom w:val="single" w:sz="18" w:space="0" w:color="auto"/>
            </w:tcBorders>
          </w:tcPr>
          <w:p w14:paraId="0E18F488" w14:textId="77777777" w:rsidR="00882E9A" w:rsidRPr="001E4F96" w:rsidRDefault="000B02B0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882E9A" w:rsidRPr="001E4F96">
              <w:rPr>
                <w:sz w:val="24"/>
                <w:szCs w:val="24"/>
                <w:lang w:val="uk-UA"/>
              </w:rPr>
              <w:t>рубопровод</w:t>
            </w:r>
            <w:r>
              <w:rPr>
                <w:sz w:val="24"/>
                <w:szCs w:val="24"/>
                <w:lang w:val="uk-UA"/>
              </w:rPr>
              <w:t>у холодного водопостачання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14:paraId="6E69AB64" w14:textId="77777777" w:rsidR="00083F86" w:rsidRPr="001E4F96" w:rsidRDefault="004672B6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>м/п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66E11F0D" w14:textId="58CD1AF1" w:rsidR="00501425" w:rsidRPr="004672B6" w:rsidRDefault="002B3A5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5711C26" w14:textId="77777777" w:rsidR="00501425" w:rsidRPr="004672B6" w:rsidRDefault="00501425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51C342" w14:textId="77777777" w:rsidR="00501425" w:rsidRPr="004672B6" w:rsidRDefault="00501425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BC9291" w14:textId="77777777" w:rsidR="00501425" w:rsidRPr="004672B6" w:rsidRDefault="00501425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4FAB7A" w14:textId="77777777" w:rsidR="00501425" w:rsidRPr="004672B6" w:rsidRDefault="00501425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724941" w14:textId="77777777" w:rsidR="00501425" w:rsidRPr="004672B6" w:rsidRDefault="00501425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710599" w14:textId="77777777" w:rsidR="00501425" w:rsidRPr="004672B6" w:rsidRDefault="00501425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F0A743" w14:textId="77777777" w:rsidR="00501425" w:rsidRPr="004672B6" w:rsidRDefault="00501425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4D764E" w14:textId="77777777" w:rsidR="00501425" w:rsidRPr="004672B6" w:rsidRDefault="00501425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C05451" w14:textId="77777777" w:rsidR="00501425" w:rsidRPr="004672B6" w:rsidRDefault="00501425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6F9A4B" w14:textId="77777777" w:rsidR="00501425" w:rsidRPr="004672B6" w:rsidRDefault="00501425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7EF442" w14:textId="77777777" w:rsidR="00501425" w:rsidRPr="004672B6" w:rsidRDefault="00501425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126D469F" w14:textId="77777777" w:rsidR="00083F86" w:rsidRPr="004672B6" w:rsidRDefault="00083F8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B0C5E" w:rsidRPr="004672B6" w14:paraId="51AA2621" w14:textId="77777777" w:rsidTr="004C4E08">
        <w:trPr>
          <w:trHeight w:val="162"/>
        </w:trPr>
        <w:tc>
          <w:tcPr>
            <w:tcW w:w="565" w:type="dxa"/>
            <w:tcBorders>
              <w:top w:val="single" w:sz="18" w:space="0" w:color="auto"/>
              <w:bottom w:val="single" w:sz="18" w:space="0" w:color="auto"/>
            </w:tcBorders>
          </w:tcPr>
          <w:p w14:paraId="410480A9" w14:textId="77777777" w:rsidR="007B0C5E" w:rsidRPr="001E4F96" w:rsidRDefault="000B02B0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9в</w:t>
            </w:r>
            <w:r w:rsidR="007B0C5E"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38" w:type="dxa"/>
            <w:tcBorders>
              <w:top w:val="single" w:sz="18" w:space="0" w:color="auto"/>
              <w:bottom w:val="single" w:sz="18" w:space="0" w:color="auto"/>
            </w:tcBorders>
          </w:tcPr>
          <w:p w14:paraId="64C8B313" w14:textId="77777777" w:rsidR="007B0C5E" w:rsidRPr="001E4F96" w:rsidRDefault="000B02B0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7B0C5E" w:rsidRPr="001E4F96">
              <w:rPr>
                <w:sz w:val="24"/>
                <w:szCs w:val="24"/>
                <w:lang w:val="uk-UA"/>
              </w:rPr>
              <w:t>рубопровод</w:t>
            </w:r>
            <w:r>
              <w:rPr>
                <w:sz w:val="24"/>
                <w:szCs w:val="24"/>
                <w:lang w:val="uk-UA"/>
              </w:rPr>
              <w:t>у каналізації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14:paraId="028ADE63" w14:textId="77777777" w:rsidR="007B0C5E" w:rsidRPr="001E4F96" w:rsidRDefault="007B0C5E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>м/п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4822075" w14:textId="4F8F81E4" w:rsidR="007B0C5E" w:rsidRPr="004672B6" w:rsidRDefault="002B3A5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F23ED97" w14:textId="77777777" w:rsidR="007B0C5E" w:rsidRPr="004672B6" w:rsidRDefault="007B0C5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5E9678" w14:textId="77777777" w:rsidR="007B0C5E" w:rsidRPr="004672B6" w:rsidRDefault="007B0C5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BF408E" w14:textId="77777777" w:rsidR="007B0C5E" w:rsidRPr="004672B6" w:rsidRDefault="007B0C5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1C3B97" w14:textId="77777777" w:rsidR="007B0C5E" w:rsidRPr="004672B6" w:rsidRDefault="007B0C5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26C595" w14:textId="77777777" w:rsidR="007B0C5E" w:rsidRPr="004672B6" w:rsidRDefault="007B0C5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76A1AB" w14:textId="77777777" w:rsidR="007B0C5E" w:rsidRPr="004672B6" w:rsidRDefault="007B0C5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251456" w14:textId="77777777" w:rsidR="007B0C5E" w:rsidRPr="004672B6" w:rsidRDefault="007B0C5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89DA6A" w14:textId="77777777" w:rsidR="007B0C5E" w:rsidRPr="004672B6" w:rsidRDefault="007B0C5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8D1709" w14:textId="77777777" w:rsidR="007B0C5E" w:rsidRPr="004672B6" w:rsidRDefault="007B0C5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B977EE" w14:textId="77777777" w:rsidR="007B0C5E" w:rsidRPr="004672B6" w:rsidRDefault="007B0C5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3AC020" w14:textId="77777777" w:rsidR="007B0C5E" w:rsidRPr="004672B6" w:rsidRDefault="007B0C5E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56E95D39" w14:textId="77777777" w:rsidR="00A04B4F" w:rsidRPr="004672B6" w:rsidRDefault="00A04B4F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6E2BF7" w:rsidRPr="004672B6" w14:paraId="4091C3F9" w14:textId="77777777" w:rsidTr="00601C33">
        <w:trPr>
          <w:trHeight w:val="286"/>
        </w:trPr>
        <w:tc>
          <w:tcPr>
            <w:tcW w:w="565" w:type="dxa"/>
            <w:tcBorders>
              <w:top w:val="single" w:sz="18" w:space="0" w:color="auto"/>
              <w:bottom w:val="single" w:sz="18" w:space="0" w:color="auto"/>
            </w:tcBorders>
          </w:tcPr>
          <w:p w14:paraId="07859257" w14:textId="77777777" w:rsidR="006E2BF7" w:rsidRPr="001E4F96" w:rsidRDefault="00576174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9г</w:t>
            </w:r>
            <w:r w:rsidR="006E2BF7"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38" w:type="dxa"/>
            <w:tcBorders>
              <w:top w:val="single" w:sz="18" w:space="0" w:color="auto"/>
              <w:bottom w:val="single" w:sz="18" w:space="0" w:color="auto"/>
            </w:tcBorders>
          </w:tcPr>
          <w:p w14:paraId="2A4BB89F" w14:textId="77777777" w:rsidR="006E2BF7" w:rsidRPr="001E4F96" w:rsidRDefault="00576174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6E2BF7" w:rsidRPr="001E4F96">
              <w:rPr>
                <w:sz w:val="24"/>
                <w:szCs w:val="24"/>
                <w:lang w:val="uk-UA"/>
              </w:rPr>
              <w:t>рубопровод</w:t>
            </w:r>
            <w:r>
              <w:rPr>
                <w:sz w:val="24"/>
                <w:szCs w:val="24"/>
                <w:lang w:val="uk-UA"/>
              </w:rPr>
              <w:t>у опалення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14:paraId="35F67B43" w14:textId="77777777" w:rsidR="006E2BF7" w:rsidRPr="001E4F96" w:rsidRDefault="006E2BF7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>м/п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BE38877" w14:textId="4F76E8B6" w:rsidR="006E2BF7" w:rsidRPr="004672B6" w:rsidRDefault="002B3A5B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2F70FE0" w14:textId="77777777" w:rsidR="006E2BF7" w:rsidRPr="004672B6" w:rsidRDefault="006E2BF7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28EBA1" w14:textId="77777777" w:rsidR="006E2BF7" w:rsidRPr="004672B6" w:rsidRDefault="006E2BF7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E43EA7" w14:textId="77777777" w:rsidR="006E2BF7" w:rsidRPr="004672B6" w:rsidRDefault="006E2BF7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446B3A" w14:textId="77777777" w:rsidR="006E2BF7" w:rsidRPr="004672B6" w:rsidRDefault="006E2BF7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D272C0" w14:textId="77777777" w:rsidR="006E2BF7" w:rsidRPr="004672B6" w:rsidRDefault="006E2BF7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89120E" w14:textId="77777777" w:rsidR="006E2BF7" w:rsidRPr="004672B6" w:rsidRDefault="006E2BF7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8688E9" w14:textId="77777777" w:rsidR="006E2BF7" w:rsidRPr="004672B6" w:rsidRDefault="006E2BF7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3F4D13" w14:textId="77777777" w:rsidR="006E2BF7" w:rsidRPr="004672B6" w:rsidRDefault="006E2BF7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7CCA76" w14:textId="77777777" w:rsidR="006E2BF7" w:rsidRPr="004672B6" w:rsidRDefault="006E2BF7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6FF4AB" w14:textId="77777777" w:rsidR="006E2BF7" w:rsidRPr="004672B6" w:rsidRDefault="006E2BF7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0A423A" w14:textId="77777777" w:rsidR="006E2BF7" w:rsidRPr="004672B6" w:rsidRDefault="006E2BF7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2D9B7986" w14:textId="77777777" w:rsidR="00A04B4F" w:rsidRPr="004672B6" w:rsidRDefault="00A04B4F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920658" w:rsidRPr="004672B6" w14:paraId="13B2A93A" w14:textId="77777777" w:rsidTr="004C4E08">
        <w:trPr>
          <w:trHeight w:val="331"/>
        </w:trPr>
        <w:tc>
          <w:tcPr>
            <w:tcW w:w="565" w:type="dxa"/>
            <w:vMerge w:val="restart"/>
            <w:tcBorders>
              <w:top w:val="single" w:sz="18" w:space="0" w:color="auto"/>
            </w:tcBorders>
          </w:tcPr>
          <w:p w14:paraId="33180D70" w14:textId="77777777" w:rsidR="00920658" w:rsidRPr="001E4F96" w:rsidRDefault="00920658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38" w:type="dxa"/>
            <w:vMerge w:val="restart"/>
            <w:tcBorders>
              <w:top w:val="single" w:sz="18" w:space="0" w:color="auto"/>
            </w:tcBorders>
          </w:tcPr>
          <w:p w14:paraId="3CC83D55" w14:textId="77777777" w:rsidR="00920658" w:rsidRPr="001E4F96" w:rsidRDefault="00920658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 xml:space="preserve">Ремонт </w:t>
            </w:r>
            <w:r>
              <w:rPr>
                <w:sz w:val="24"/>
                <w:szCs w:val="24"/>
                <w:lang w:val="uk-UA"/>
              </w:rPr>
              <w:t>е</w:t>
            </w:r>
            <w:r w:rsidRPr="001E4F96">
              <w:rPr>
                <w:sz w:val="24"/>
                <w:szCs w:val="24"/>
                <w:lang w:val="uk-UA"/>
              </w:rPr>
              <w:t>лектро</w:t>
            </w:r>
            <w:r>
              <w:rPr>
                <w:sz w:val="24"/>
                <w:szCs w:val="24"/>
                <w:lang w:val="uk-UA"/>
              </w:rPr>
              <w:t>обладнання електрощитових  (згідно додатку №-10)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68E5AFD5" w14:textId="77777777" w:rsidR="00920658" w:rsidRPr="001E4F96" w:rsidRDefault="00920658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4E9762EF" w14:textId="1B0B1906" w:rsidR="00920658" w:rsidRPr="004672B6" w:rsidRDefault="00EB7EDC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BB3B86" w14:textId="34EEDF95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F35" w14:textId="4138A3C0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81B0" w14:textId="4A83E6C3" w:rsidR="00920658" w:rsidRPr="004672B6" w:rsidRDefault="00920658" w:rsidP="00BE7D5C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2A2F" w14:textId="40046822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2078" w14:textId="77777777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BCE" w14:textId="77777777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4A02" w14:textId="77777777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DCBC" w14:textId="77777777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E001" w14:textId="77777777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70B1" w14:textId="77777777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E01D" w14:textId="77777777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636779A5" w14:textId="77777777" w:rsidR="00A04B4F" w:rsidRPr="004672B6" w:rsidRDefault="00A04B4F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20658" w:rsidRPr="004672B6" w14:paraId="3CD765E1" w14:textId="77777777" w:rsidTr="00601C33">
        <w:trPr>
          <w:trHeight w:val="328"/>
        </w:trPr>
        <w:tc>
          <w:tcPr>
            <w:tcW w:w="565" w:type="dxa"/>
            <w:vMerge/>
            <w:tcBorders>
              <w:bottom w:val="single" w:sz="18" w:space="0" w:color="auto"/>
            </w:tcBorders>
          </w:tcPr>
          <w:p w14:paraId="4812DA54" w14:textId="77777777" w:rsidR="00920658" w:rsidRDefault="00920658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38" w:type="dxa"/>
            <w:vMerge/>
            <w:tcBorders>
              <w:bottom w:val="single" w:sz="18" w:space="0" w:color="auto"/>
            </w:tcBorders>
          </w:tcPr>
          <w:p w14:paraId="164EB491" w14:textId="77777777" w:rsidR="00920658" w:rsidRPr="001E4F96" w:rsidRDefault="00920658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6471CF4D" w14:textId="77777777" w:rsidR="00920658" w:rsidRDefault="00920658" w:rsidP="00601C3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E4F96">
              <w:rPr>
                <w:sz w:val="24"/>
                <w:szCs w:val="24"/>
                <w:lang w:val="uk-UA"/>
              </w:rPr>
              <w:t>т.грн</w:t>
            </w:r>
            <w:proofErr w:type="spellEnd"/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7D2AB8C0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FEA0A6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65E6BB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517975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AD826D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71726D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3FAFD6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49A8B0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D96332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BF475C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21783B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0E20D0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780D99EF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20658" w:rsidRPr="004672B6" w14:paraId="7C7DAC99" w14:textId="77777777" w:rsidTr="004C4E08">
        <w:trPr>
          <w:trHeight w:val="331"/>
        </w:trPr>
        <w:tc>
          <w:tcPr>
            <w:tcW w:w="565" w:type="dxa"/>
            <w:vMerge w:val="restart"/>
            <w:tcBorders>
              <w:top w:val="single" w:sz="18" w:space="0" w:color="auto"/>
            </w:tcBorders>
          </w:tcPr>
          <w:p w14:paraId="2E6C2C8D" w14:textId="77777777" w:rsidR="00920658" w:rsidRPr="001E4F96" w:rsidRDefault="00920658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3938" w:type="dxa"/>
            <w:vMerge w:val="restart"/>
            <w:tcBorders>
              <w:top w:val="single" w:sz="18" w:space="0" w:color="auto"/>
            </w:tcBorders>
          </w:tcPr>
          <w:p w14:paraId="06F5DF77" w14:textId="77777777" w:rsidR="00920658" w:rsidRPr="001E4F96" w:rsidRDefault="00920658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 xml:space="preserve">Ремонт </w:t>
            </w:r>
            <w:r>
              <w:rPr>
                <w:sz w:val="24"/>
                <w:szCs w:val="24"/>
                <w:lang w:val="uk-UA"/>
              </w:rPr>
              <w:t xml:space="preserve"> та заміна ділянок трубопроводу каналізаційних мереж (згідно додатку №-11)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218A7B39" w14:textId="77777777" w:rsidR="00920658" w:rsidRPr="001E4F96" w:rsidRDefault="00920658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м/п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58A60CE0" w14:textId="5512AA2A" w:rsidR="00920658" w:rsidRPr="004672B6" w:rsidRDefault="00EA394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48DF0A" w14:textId="65A0DFA5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7188" w14:textId="77777777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1B4A" w14:textId="516D3541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B827" w14:textId="77777777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AF2" w14:textId="34641C75" w:rsidR="00920658" w:rsidRPr="004672B6" w:rsidRDefault="00EA394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E32C" w14:textId="74B7FCE1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DDBB" w14:textId="77777777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B78" w14:textId="77777777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E9E0" w14:textId="7873274F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173" w14:textId="77777777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9921" w14:textId="77777777" w:rsidR="00920658" w:rsidRPr="004672B6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1D6666AD" w14:textId="77777777" w:rsidR="002923A1" w:rsidRPr="004672B6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20658" w:rsidRPr="004672B6" w14:paraId="5AF82E02" w14:textId="77777777" w:rsidTr="004C4E08">
        <w:trPr>
          <w:trHeight w:val="531"/>
        </w:trPr>
        <w:tc>
          <w:tcPr>
            <w:tcW w:w="565" w:type="dxa"/>
            <w:vMerge/>
            <w:tcBorders>
              <w:bottom w:val="single" w:sz="18" w:space="0" w:color="auto"/>
            </w:tcBorders>
          </w:tcPr>
          <w:p w14:paraId="7C535ACC" w14:textId="77777777" w:rsidR="00920658" w:rsidRDefault="00920658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38" w:type="dxa"/>
            <w:vMerge/>
            <w:tcBorders>
              <w:bottom w:val="single" w:sz="18" w:space="0" w:color="auto"/>
            </w:tcBorders>
          </w:tcPr>
          <w:p w14:paraId="24CF2FA2" w14:textId="77777777" w:rsidR="00920658" w:rsidRPr="001E4F96" w:rsidRDefault="00920658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3B632681" w14:textId="77777777" w:rsidR="00920658" w:rsidRPr="001E4F96" w:rsidRDefault="00920658" w:rsidP="00601C3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E4F96">
              <w:rPr>
                <w:sz w:val="24"/>
                <w:szCs w:val="24"/>
                <w:lang w:val="uk-UA"/>
              </w:rPr>
              <w:t>т.грн</w:t>
            </w:r>
            <w:proofErr w:type="spellEnd"/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65C8F5BB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880316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EB625F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29A842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28CC55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33C958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C02788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B98232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C48052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7BA08F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CB4E76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98DEDC5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24E75D6F" w14:textId="77777777" w:rsidR="00920658" w:rsidRDefault="0092065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52D14" w:rsidRPr="004672B6" w14:paraId="431E5A7D" w14:textId="77777777" w:rsidTr="004C4E08">
        <w:trPr>
          <w:trHeight w:val="348"/>
        </w:trPr>
        <w:tc>
          <w:tcPr>
            <w:tcW w:w="565" w:type="dxa"/>
            <w:vMerge w:val="restart"/>
            <w:tcBorders>
              <w:top w:val="single" w:sz="18" w:space="0" w:color="auto"/>
            </w:tcBorders>
          </w:tcPr>
          <w:p w14:paraId="7E09F5E3" w14:textId="77777777" w:rsidR="00252D14" w:rsidRPr="001E4F96" w:rsidRDefault="00252D14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38" w:type="dxa"/>
            <w:vMerge w:val="restart"/>
            <w:tcBorders>
              <w:top w:val="single" w:sz="18" w:space="0" w:color="auto"/>
            </w:tcBorders>
          </w:tcPr>
          <w:p w14:paraId="5F2B0CA2" w14:textId="77777777" w:rsidR="00252D14" w:rsidRPr="001E4F96" w:rsidRDefault="00252D14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Ремонт та заміна ділянок трубопроводу опалення(згідно додатку №-12)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119096C5" w14:textId="77777777" w:rsidR="00252D14" w:rsidRPr="001E4F96" w:rsidRDefault="00252D14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>м/п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72F4B6F7" w14:textId="30DAE736" w:rsidR="00252D14" w:rsidRPr="004672B6" w:rsidRDefault="0010061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 w:rsidR="00EA3941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1C12CC" w14:textId="77777777" w:rsidR="00252D14" w:rsidRPr="004672B6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9B3" w14:textId="77777777" w:rsidR="00252D14" w:rsidRPr="004672B6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67C" w14:textId="77777777" w:rsidR="00252D14" w:rsidRPr="004672B6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BE33" w14:textId="77777777" w:rsidR="00252D14" w:rsidRPr="004672B6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B7B" w14:textId="77777777" w:rsidR="00252D14" w:rsidRPr="004672B6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EF89" w14:textId="2D6B4340" w:rsidR="00252D14" w:rsidRPr="004672B6" w:rsidRDefault="00A710B2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444818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2C5F" w14:textId="79A18F5C" w:rsidR="00252D14" w:rsidRPr="004672B6" w:rsidRDefault="0044481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E493" w14:textId="176FDCA3" w:rsidR="00252D14" w:rsidRPr="004672B6" w:rsidRDefault="00444818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8763" w14:textId="7DDFD974" w:rsidR="00252D14" w:rsidRPr="004672B6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AC58" w14:textId="77777777" w:rsidR="00252D14" w:rsidRPr="004672B6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7B77" w14:textId="77777777" w:rsidR="00252D14" w:rsidRPr="004672B6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67E479B7" w14:textId="77777777" w:rsidR="004C2704" w:rsidRPr="004672B6" w:rsidRDefault="004C270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52D14" w:rsidRPr="004672B6" w14:paraId="3AD695CF" w14:textId="77777777" w:rsidTr="004C4E08">
        <w:trPr>
          <w:trHeight w:val="514"/>
        </w:trPr>
        <w:tc>
          <w:tcPr>
            <w:tcW w:w="565" w:type="dxa"/>
            <w:vMerge/>
            <w:tcBorders>
              <w:bottom w:val="single" w:sz="18" w:space="0" w:color="auto"/>
            </w:tcBorders>
          </w:tcPr>
          <w:p w14:paraId="7E8254A8" w14:textId="77777777" w:rsidR="00252D14" w:rsidRDefault="00252D14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38" w:type="dxa"/>
            <w:vMerge/>
            <w:tcBorders>
              <w:bottom w:val="single" w:sz="18" w:space="0" w:color="auto"/>
            </w:tcBorders>
          </w:tcPr>
          <w:p w14:paraId="68F6BCC5" w14:textId="77777777" w:rsidR="00252D14" w:rsidRDefault="00252D14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5CB4C8A0" w14:textId="77777777" w:rsidR="00252D14" w:rsidRPr="001E4F96" w:rsidRDefault="00252D14" w:rsidP="00601C3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E4F96">
              <w:rPr>
                <w:sz w:val="24"/>
                <w:szCs w:val="24"/>
                <w:lang w:val="uk-UA"/>
              </w:rPr>
              <w:t>т.грн</w:t>
            </w:r>
            <w:proofErr w:type="spellEnd"/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1E819405" w14:textId="77777777" w:rsidR="00252D14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183AE3" w14:textId="77777777" w:rsidR="00252D14" w:rsidRPr="004672B6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9803B5" w14:textId="77777777" w:rsidR="00252D14" w:rsidRPr="004672B6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D330A9" w14:textId="77777777" w:rsidR="00252D14" w:rsidRPr="004672B6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FEB19E" w14:textId="77777777" w:rsidR="00252D14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F0B55E" w14:textId="77777777" w:rsidR="00252D14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6AAF1D" w14:textId="77777777" w:rsidR="00252D14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CCCED0" w14:textId="77777777" w:rsidR="00252D14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26F541" w14:textId="77777777" w:rsidR="00252D14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9B8378" w14:textId="77777777" w:rsidR="00252D14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0F9005" w14:textId="77777777" w:rsidR="00252D14" w:rsidRPr="004672B6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1512B7" w14:textId="77777777" w:rsidR="00252D14" w:rsidRPr="004672B6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07BDCE8" w14:textId="77777777" w:rsidR="00252D14" w:rsidRPr="004672B6" w:rsidRDefault="00252D14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B50A6" w:rsidRPr="004672B6" w14:paraId="442296CB" w14:textId="77777777" w:rsidTr="004C4E08">
        <w:trPr>
          <w:trHeight w:val="572"/>
        </w:trPr>
        <w:tc>
          <w:tcPr>
            <w:tcW w:w="565" w:type="dxa"/>
            <w:vMerge w:val="restart"/>
            <w:tcBorders>
              <w:top w:val="single" w:sz="18" w:space="0" w:color="auto"/>
            </w:tcBorders>
          </w:tcPr>
          <w:p w14:paraId="553E04C2" w14:textId="77777777" w:rsidR="009B50A6" w:rsidRDefault="009B50A6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3938" w:type="dxa"/>
            <w:vMerge w:val="restart"/>
            <w:tcBorders>
              <w:top w:val="single" w:sz="18" w:space="0" w:color="auto"/>
            </w:tcBorders>
          </w:tcPr>
          <w:p w14:paraId="47496928" w14:textId="77777777" w:rsidR="009B50A6" w:rsidRDefault="009B50A6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Ремонт та заміна ділянок  трубопроводу гарячого водопостачання (згідно додатку №-13)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665405D6" w14:textId="77777777" w:rsidR="009B50A6" w:rsidRPr="001E4F96" w:rsidRDefault="009B50A6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м/п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4070C892" w14:textId="3DADA08E" w:rsidR="009B50A6" w:rsidRDefault="00EA394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CB5D1C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CD5F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2F4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D263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7FB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B83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452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5C8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AD92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3CE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108B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5F225BA4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B50A6" w:rsidRPr="004672B6" w14:paraId="6F0BC0FC" w14:textId="77777777" w:rsidTr="004C4E08">
        <w:trPr>
          <w:trHeight w:val="583"/>
        </w:trPr>
        <w:tc>
          <w:tcPr>
            <w:tcW w:w="565" w:type="dxa"/>
            <w:vMerge/>
            <w:tcBorders>
              <w:bottom w:val="single" w:sz="18" w:space="0" w:color="auto"/>
            </w:tcBorders>
          </w:tcPr>
          <w:p w14:paraId="7DFFB904" w14:textId="77777777" w:rsidR="009B50A6" w:rsidRDefault="009B50A6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38" w:type="dxa"/>
            <w:vMerge/>
            <w:tcBorders>
              <w:bottom w:val="single" w:sz="18" w:space="0" w:color="auto"/>
            </w:tcBorders>
          </w:tcPr>
          <w:p w14:paraId="5669D566" w14:textId="77777777" w:rsidR="009B50A6" w:rsidRDefault="009B50A6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352C8924" w14:textId="77777777" w:rsidR="009B50A6" w:rsidRPr="001E4F96" w:rsidRDefault="009B50A6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т. грн.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0895F0D0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442105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B3A543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D803A3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104746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8B3814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F2FD1C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E4C43C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48F9F5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A9DC68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7968A9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B0DDEE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7D3ED8B0" w14:textId="77777777" w:rsidR="009B50A6" w:rsidRDefault="009B50A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36AF6" w:rsidRPr="004672B6" w14:paraId="04300455" w14:textId="77777777" w:rsidTr="004C4E08">
        <w:trPr>
          <w:trHeight w:val="278"/>
        </w:trPr>
        <w:tc>
          <w:tcPr>
            <w:tcW w:w="565" w:type="dxa"/>
            <w:vMerge w:val="restart"/>
            <w:tcBorders>
              <w:top w:val="single" w:sz="18" w:space="0" w:color="auto"/>
            </w:tcBorders>
          </w:tcPr>
          <w:p w14:paraId="30F776DD" w14:textId="77777777" w:rsidR="00D36AF6" w:rsidRDefault="00D36AF6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3938" w:type="dxa"/>
            <w:vMerge w:val="restart"/>
            <w:tcBorders>
              <w:top w:val="single" w:sz="18" w:space="0" w:color="auto"/>
            </w:tcBorders>
          </w:tcPr>
          <w:p w14:paraId="2097C4BE" w14:textId="77777777" w:rsidR="00D36AF6" w:rsidRDefault="00D36AF6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Заміна запірної арматури на кульові крани (згідно додатку №-14)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7963794C" w14:textId="77777777" w:rsidR="00D36AF6" w:rsidRPr="001E4F96" w:rsidRDefault="00E431BF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7831555D" w14:textId="03FB62DA" w:rsidR="00D36AF6" w:rsidRDefault="00EA394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A4BB43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B12A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581A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87A1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F72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7BB" w14:textId="5A8BC5C0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9710" w14:textId="0B331CF7" w:rsidR="00D36AF6" w:rsidRDefault="00EA394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419E" w14:textId="45F072E3" w:rsidR="00D36AF6" w:rsidRDefault="00EA394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72A" w14:textId="6A6B9C80" w:rsidR="00D36AF6" w:rsidRDefault="00EA394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C03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8C32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6E2B0A1E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36AF6" w:rsidRPr="004672B6" w14:paraId="6833666A" w14:textId="77777777" w:rsidTr="004C4E08">
        <w:trPr>
          <w:trHeight w:val="291"/>
        </w:trPr>
        <w:tc>
          <w:tcPr>
            <w:tcW w:w="565" w:type="dxa"/>
            <w:vMerge/>
            <w:tcBorders>
              <w:bottom w:val="single" w:sz="18" w:space="0" w:color="auto"/>
            </w:tcBorders>
          </w:tcPr>
          <w:p w14:paraId="4122E5DA" w14:textId="77777777" w:rsidR="00D36AF6" w:rsidRDefault="00D36AF6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38" w:type="dxa"/>
            <w:vMerge/>
            <w:tcBorders>
              <w:bottom w:val="single" w:sz="18" w:space="0" w:color="auto"/>
            </w:tcBorders>
          </w:tcPr>
          <w:p w14:paraId="72D8C624" w14:textId="77777777" w:rsidR="00D36AF6" w:rsidRDefault="00D36AF6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01364D24" w14:textId="77777777" w:rsidR="00D36AF6" w:rsidRPr="001E4F96" w:rsidRDefault="00D36AF6" w:rsidP="00601C3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E4F96">
              <w:rPr>
                <w:sz w:val="24"/>
                <w:szCs w:val="24"/>
                <w:lang w:val="uk-UA"/>
              </w:rPr>
              <w:t>т.грн</w:t>
            </w:r>
            <w:proofErr w:type="spellEnd"/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1B3A0D83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250D3F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79E0C6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B0D493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D7D5EB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3677A5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98B9E0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1FA46A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F32869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621CEF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FCE007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2B5943" w14:textId="77777777" w:rsidR="00D36AF6" w:rsidRDefault="00D36AF6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790C4EAE" w14:textId="77777777" w:rsidR="00A04B4F" w:rsidRDefault="00A04B4F" w:rsidP="00601C33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304DFD" w:rsidRPr="004672B6" w14:paraId="28CA7911" w14:textId="77777777" w:rsidTr="004C4E08">
        <w:trPr>
          <w:trHeight w:val="555"/>
        </w:trPr>
        <w:tc>
          <w:tcPr>
            <w:tcW w:w="56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16ECDE6E" w14:textId="77777777" w:rsidR="00304DFD" w:rsidRDefault="00304DFD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3938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181DE759" w14:textId="77777777" w:rsidR="00304DFD" w:rsidRDefault="00304DFD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Ремонт та заміна ділянок трубопроводу холодного водопостачання (згідно додатку №-15)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14:paraId="4E40FC73" w14:textId="77777777" w:rsidR="00304DFD" w:rsidRPr="001E4F96" w:rsidRDefault="00304DFD" w:rsidP="00601C33">
            <w:pPr>
              <w:jc w:val="center"/>
              <w:rPr>
                <w:sz w:val="24"/>
                <w:szCs w:val="24"/>
                <w:lang w:val="uk-UA"/>
              </w:rPr>
            </w:pPr>
            <w:r w:rsidRPr="001E4F96">
              <w:rPr>
                <w:sz w:val="24"/>
                <w:szCs w:val="24"/>
                <w:lang w:val="uk-UA"/>
              </w:rPr>
              <w:t>м/п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E21ADAE" w14:textId="13CBB6AD" w:rsidR="00304DFD" w:rsidRDefault="00EB7EDC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D10C73F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B8B053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514455" w14:textId="6A753DBD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B74519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E2B037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8F098B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6DF1FC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E93E3D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05A75E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F288B4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734D23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44631932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04DFD" w:rsidRPr="004672B6" w14:paraId="29EF9A94" w14:textId="77777777" w:rsidTr="004C4E08">
        <w:trPr>
          <w:trHeight w:val="600"/>
        </w:trPr>
        <w:tc>
          <w:tcPr>
            <w:tcW w:w="5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7A935C36" w14:textId="77777777" w:rsidR="00304DFD" w:rsidRDefault="00304DFD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3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0245780F" w14:textId="77777777" w:rsidR="00304DFD" w:rsidRDefault="00304DFD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14:paraId="3E1B956A" w14:textId="77777777" w:rsidR="00304DFD" w:rsidRPr="001E4F96" w:rsidRDefault="00304DFD" w:rsidP="00601C3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E4F96">
              <w:rPr>
                <w:sz w:val="24"/>
                <w:szCs w:val="24"/>
                <w:lang w:val="uk-UA"/>
              </w:rPr>
              <w:t>т.грн</w:t>
            </w:r>
            <w:proofErr w:type="spellEnd"/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33FE5AB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55A99A8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C56EE9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3CD947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6863B7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C64509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535725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42D6FF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3EC315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CF03A7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CBDD6F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FAB4E8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79FAE9FD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04DFD" w:rsidRPr="004672B6" w14:paraId="2F111B07" w14:textId="77777777" w:rsidTr="004C4E08">
        <w:trPr>
          <w:trHeight w:val="463"/>
        </w:trPr>
        <w:tc>
          <w:tcPr>
            <w:tcW w:w="565" w:type="dxa"/>
            <w:vMerge w:val="restart"/>
          </w:tcPr>
          <w:p w14:paraId="6809E96B" w14:textId="77777777" w:rsidR="00304DFD" w:rsidRDefault="00304DFD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3938" w:type="dxa"/>
            <w:vMerge w:val="restart"/>
          </w:tcPr>
          <w:p w14:paraId="5F4C9CEA" w14:textId="77777777" w:rsidR="00304DFD" w:rsidRDefault="00304DFD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Встановлення світильників з акустичними вимикачами ( згідно додатку №-16)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2C9E31" w14:textId="77777777" w:rsidR="00304DFD" w:rsidRPr="001E4F96" w:rsidRDefault="00304DFD" w:rsidP="00601C3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BD87D4" w14:textId="092BC6DE" w:rsidR="00304DFD" w:rsidRDefault="00EB7EDC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BB8B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69B5" w14:textId="4635DBA1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3705" w14:textId="041BA43E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94CE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8272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2091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0349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298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7A6C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6CD6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FAEE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21DE2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04DFD" w:rsidRPr="004672B6" w14:paraId="081BFA0B" w14:textId="77777777" w:rsidTr="004C4E08">
        <w:trPr>
          <w:trHeight w:val="399"/>
        </w:trPr>
        <w:tc>
          <w:tcPr>
            <w:tcW w:w="565" w:type="dxa"/>
            <w:vMerge/>
            <w:tcBorders>
              <w:bottom w:val="single" w:sz="18" w:space="0" w:color="auto"/>
            </w:tcBorders>
          </w:tcPr>
          <w:p w14:paraId="3E46B0AA" w14:textId="77777777" w:rsidR="00304DFD" w:rsidRDefault="00304DFD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38" w:type="dxa"/>
            <w:vMerge/>
            <w:tcBorders>
              <w:bottom w:val="single" w:sz="18" w:space="0" w:color="auto"/>
            </w:tcBorders>
          </w:tcPr>
          <w:p w14:paraId="38F435EC" w14:textId="77777777" w:rsidR="00304DFD" w:rsidRDefault="00304DFD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0BC57DE6" w14:textId="77777777" w:rsidR="00304DFD" w:rsidRPr="001E4F96" w:rsidRDefault="00304DFD" w:rsidP="00601C3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E4F96">
              <w:rPr>
                <w:sz w:val="24"/>
                <w:szCs w:val="24"/>
                <w:lang w:val="uk-UA"/>
              </w:rPr>
              <w:t>т.грн</w:t>
            </w:r>
            <w:proofErr w:type="spellEnd"/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327B87E5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191D87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8EACDF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8A9EE9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FF1774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338992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316401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D65C84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A83234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9AF7A4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1B2712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B6A4E0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4ADFD5DA" w14:textId="77777777" w:rsidR="00304DFD" w:rsidRDefault="00304DFD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923A1" w:rsidRPr="004672B6" w14:paraId="4733611A" w14:textId="77777777" w:rsidTr="004C4E08">
        <w:trPr>
          <w:trHeight w:val="433"/>
        </w:trPr>
        <w:tc>
          <w:tcPr>
            <w:tcW w:w="565" w:type="dxa"/>
            <w:vMerge w:val="restart"/>
            <w:tcBorders>
              <w:top w:val="single" w:sz="18" w:space="0" w:color="auto"/>
            </w:tcBorders>
          </w:tcPr>
          <w:p w14:paraId="3454366A" w14:textId="77777777" w:rsidR="002923A1" w:rsidRDefault="002923A1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3938" w:type="dxa"/>
            <w:vMerge w:val="restart"/>
            <w:tcBorders>
              <w:top w:val="single" w:sz="18" w:space="0" w:color="auto"/>
            </w:tcBorders>
          </w:tcPr>
          <w:p w14:paraId="1DB83FC0" w14:textId="77777777" w:rsidR="002923A1" w:rsidRDefault="002923A1" w:rsidP="00601C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Встановлення або заміна вікон на металопластикові (згідно додатку №-17)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407267EA" w14:textId="77777777" w:rsidR="002923A1" w:rsidRPr="001E4F96" w:rsidRDefault="002923A1" w:rsidP="00601C3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00095A92" w14:textId="3DDC21C7" w:rsidR="002923A1" w:rsidRDefault="00EA3941" w:rsidP="00F4003C">
            <w:pPr>
              <w:tabs>
                <w:tab w:val="left" w:pos="225"/>
                <w:tab w:val="center" w:pos="388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E44F5C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85E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B44" w14:textId="5602F1E8" w:rsidR="00F4003C" w:rsidRDefault="00F4003C" w:rsidP="00F4003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9485" w14:textId="1D7CC0F3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C9D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82A6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FC50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5303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A502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0E93" w14:textId="410895CD" w:rsidR="00F4003C" w:rsidRDefault="00EA3941" w:rsidP="00F4003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F6DE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5DE577D7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923A1" w:rsidRPr="004672B6" w14:paraId="1C83E0A6" w14:textId="77777777" w:rsidTr="004C4E08">
        <w:trPr>
          <w:trHeight w:val="429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1920EECD" w14:textId="77777777" w:rsidR="002923A1" w:rsidRDefault="002923A1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38" w:type="dxa"/>
            <w:vMerge/>
            <w:tcBorders>
              <w:bottom w:val="single" w:sz="4" w:space="0" w:color="auto"/>
            </w:tcBorders>
          </w:tcPr>
          <w:p w14:paraId="1F75E579" w14:textId="77777777" w:rsidR="002923A1" w:rsidRDefault="002923A1" w:rsidP="00601C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F112E0" w14:textId="77777777" w:rsidR="002923A1" w:rsidRPr="001E4F96" w:rsidRDefault="002923A1" w:rsidP="00601C3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E4F96">
              <w:rPr>
                <w:sz w:val="24"/>
                <w:szCs w:val="24"/>
                <w:lang w:val="uk-UA"/>
              </w:rPr>
              <w:t>т.грн</w:t>
            </w:r>
            <w:proofErr w:type="spellEnd"/>
            <w:r w:rsidRPr="001E4F9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6DCC88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6E0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156D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DF93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050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5298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80A4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CAF3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F08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AF2F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596C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3251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51C19" w14:textId="77777777" w:rsidR="002923A1" w:rsidRDefault="002923A1" w:rsidP="00601C3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0A4DF3A2" w14:textId="77777777" w:rsidR="004672B6" w:rsidRDefault="004672B6" w:rsidP="00601C33">
      <w:pPr>
        <w:spacing w:line="240" w:lineRule="auto"/>
        <w:rPr>
          <w:sz w:val="24"/>
          <w:szCs w:val="24"/>
          <w:lang w:val="uk-UA"/>
        </w:rPr>
      </w:pPr>
    </w:p>
    <w:p w14:paraId="6B885196" w14:textId="2C3212A1" w:rsidR="0015209A" w:rsidRDefault="0015209A" w:rsidP="00601C33">
      <w:pPr>
        <w:spacing w:line="240" w:lineRule="auto"/>
        <w:rPr>
          <w:sz w:val="28"/>
          <w:szCs w:val="28"/>
          <w:lang w:val="uk-UA"/>
        </w:rPr>
      </w:pPr>
    </w:p>
    <w:p w14:paraId="1E7BCBFB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35C815" w14:textId="14FF3AB4" w:rsidR="007D1FDF" w:rsidRPr="00810EA3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10EA3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Додаток</w:t>
      </w:r>
      <w:proofErr w:type="spellEnd"/>
      <w:r w:rsidRPr="00810EA3">
        <w:rPr>
          <w:rFonts w:ascii="Times New Roman" w:hAnsi="Times New Roman" w:cs="Times New Roman"/>
          <w:b/>
          <w:bCs/>
          <w:sz w:val="32"/>
          <w:szCs w:val="32"/>
        </w:rPr>
        <w:t xml:space="preserve"> №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6349754D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Ремонт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сходів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входу в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під’їзди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1425FEDA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a3"/>
        <w:tblpPr w:leftFromText="180" w:rightFromText="180" w:vertAnchor="text" w:horzAnchor="page" w:tblpX="1801" w:tblpY="-51"/>
        <w:tblW w:w="10632" w:type="dxa"/>
        <w:tblLook w:val="04A0" w:firstRow="1" w:lastRow="0" w:firstColumn="1" w:lastColumn="0" w:noHBand="0" w:noVBand="1"/>
      </w:tblPr>
      <w:tblGrid>
        <w:gridCol w:w="657"/>
        <w:gridCol w:w="3250"/>
        <w:gridCol w:w="1088"/>
        <w:gridCol w:w="1408"/>
        <w:gridCol w:w="1408"/>
        <w:gridCol w:w="1408"/>
        <w:gridCol w:w="1413"/>
      </w:tblGrid>
      <w:tr w:rsidR="007D1FDF" w14:paraId="1BFB5697" w14:textId="77777777" w:rsidTr="007D1FDF">
        <w:tc>
          <w:tcPr>
            <w:tcW w:w="657" w:type="dxa"/>
          </w:tcPr>
          <w:p w14:paraId="787DE4B4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10BBC042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50" w:type="dxa"/>
          </w:tcPr>
          <w:p w14:paraId="0DCB68FD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Адреса</w:t>
            </w:r>
          </w:p>
        </w:tc>
        <w:tc>
          <w:tcPr>
            <w:tcW w:w="1088" w:type="dxa"/>
          </w:tcPr>
          <w:p w14:paraId="4F87708D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Об’єм</w:t>
            </w:r>
            <w:proofErr w:type="spellEnd"/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(м2)</w:t>
            </w:r>
          </w:p>
        </w:tc>
        <w:tc>
          <w:tcPr>
            <w:tcW w:w="1408" w:type="dxa"/>
          </w:tcPr>
          <w:p w14:paraId="19F5A55F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квартал</w:t>
            </w:r>
          </w:p>
        </w:tc>
        <w:tc>
          <w:tcPr>
            <w:tcW w:w="1408" w:type="dxa"/>
          </w:tcPr>
          <w:p w14:paraId="7FD5E04F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 квартал</w:t>
            </w:r>
          </w:p>
        </w:tc>
        <w:tc>
          <w:tcPr>
            <w:tcW w:w="1408" w:type="dxa"/>
          </w:tcPr>
          <w:p w14:paraId="4B0B3CBF" w14:textId="77777777" w:rsidR="007D1FDF" w:rsidRPr="00B06A92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6A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 квартал</w:t>
            </w:r>
          </w:p>
        </w:tc>
        <w:tc>
          <w:tcPr>
            <w:tcW w:w="1413" w:type="dxa"/>
          </w:tcPr>
          <w:p w14:paraId="09264395" w14:textId="77777777" w:rsidR="007D1FDF" w:rsidRPr="00B06A92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6A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 квартал</w:t>
            </w:r>
          </w:p>
        </w:tc>
      </w:tr>
      <w:tr w:rsidR="007D1FDF" w14:paraId="0749696E" w14:textId="77777777" w:rsidTr="007D1FDF">
        <w:tc>
          <w:tcPr>
            <w:tcW w:w="657" w:type="dxa"/>
          </w:tcPr>
          <w:p w14:paraId="14359FD2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7292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250" w:type="dxa"/>
          </w:tcPr>
          <w:p w14:paraId="68410145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600-річчя, 72</w:t>
            </w:r>
          </w:p>
        </w:tc>
        <w:tc>
          <w:tcPr>
            <w:tcW w:w="1088" w:type="dxa"/>
          </w:tcPr>
          <w:p w14:paraId="20DAA6EF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408" w:type="dxa"/>
          </w:tcPr>
          <w:p w14:paraId="7F42E3C1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8" w:type="dxa"/>
          </w:tcPr>
          <w:p w14:paraId="44286783" w14:textId="77777777" w:rsidR="007D1FDF" w:rsidRPr="00351C34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408" w:type="dxa"/>
          </w:tcPr>
          <w:p w14:paraId="5D17E4EE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413" w:type="dxa"/>
          </w:tcPr>
          <w:p w14:paraId="78B65E37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5E66FB33" w14:textId="77777777" w:rsidTr="007D1FDF">
        <w:tc>
          <w:tcPr>
            <w:tcW w:w="657" w:type="dxa"/>
          </w:tcPr>
          <w:p w14:paraId="265E67C5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0" w:type="dxa"/>
          </w:tcPr>
          <w:p w14:paraId="0EBFBCFF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6CC2409A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73353619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5B695B7C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73E78E5E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154DA2B0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07B6AEE5" w14:textId="77777777" w:rsidTr="007D1FDF">
        <w:tc>
          <w:tcPr>
            <w:tcW w:w="657" w:type="dxa"/>
          </w:tcPr>
          <w:p w14:paraId="2FBFB563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0" w:type="dxa"/>
          </w:tcPr>
          <w:p w14:paraId="689E52FB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1CE253FB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31BC9422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2A8BAEED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4BC27404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7DE9A6F3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0642C2A0" w14:textId="77777777" w:rsidTr="007D1FDF">
        <w:tc>
          <w:tcPr>
            <w:tcW w:w="657" w:type="dxa"/>
          </w:tcPr>
          <w:p w14:paraId="066028FD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0" w:type="dxa"/>
          </w:tcPr>
          <w:p w14:paraId="32112251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565E3DF0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787B0916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23187639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7C7C2B77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429C6E5D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7CD82FF6" w14:textId="77777777" w:rsidTr="007D1FDF">
        <w:tc>
          <w:tcPr>
            <w:tcW w:w="657" w:type="dxa"/>
          </w:tcPr>
          <w:p w14:paraId="4A3129A0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0" w:type="dxa"/>
          </w:tcPr>
          <w:p w14:paraId="5B16AD20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0FFC81D7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650DC715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5C9B5063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4D67C50C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20FF4A75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69C55737" w14:textId="77777777" w:rsidTr="007D1FDF">
        <w:tc>
          <w:tcPr>
            <w:tcW w:w="657" w:type="dxa"/>
          </w:tcPr>
          <w:p w14:paraId="0CB4D8D2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0" w:type="dxa"/>
          </w:tcPr>
          <w:p w14:paraId="10EEABDC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2F43D9E9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590B81F4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29856454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7D66B990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68E9BB5A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1F0ECFBF" w14:textId="77777777" w:rsidTr="007D1FDF">
        <w:tc>
          <w:tcPr>
            <w:tcW w:w="657" w:type="dxa"/>
          </w:tcPr>
          <w:p w14:paraId="52AFCBEB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0" w:type="dxa"/>
          </w:tcPr>
          <w:p w14:paraId="3D2EE8A3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Разом</w:t>
            </w:r>
          </w:p>
        </w:tc>
        <w:tc>
          <w:tcPr>
            <w:tcW w:w="1088" w:type="dxa"/>
          </w:tcPr>
          <w:p w14:paraId="4B9F8F21" w14:textId="77777777" w:rsidR="007D1FDF" w:rsidRPr="00ED761A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D761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08" w:type="dxa"/>
          </w:tcPr>
          <w:p w14:paraId="4342BDA1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72719EC1" w14:textId="77777777" w:rsidR="007D1FDF" w:rsidRPr="00351C34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1408" w:type="dxa"/>
          </w:tcPr>
          <w:p w14:paraId="0BE44714" w14:textId="77777777" w:rsidR="007D1FDF" w:rsidRPr="00ED761A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D761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13" w:type="dxa"/>
          </w:tcPr>
          <w:p w14:paraId="4F879292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0AEB456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A77E7A9" w14:textId="77777777" w:rsidR="007D1FDF" w:rsidRPr="00810EA3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801841B" w14:textId="1D8C7121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2FDCB756" w14:textId="4172287F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53886A33" w14:textId="335F0D1B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608691D5" w14:textId="25958E18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7578EFE7" w14:textId="3B98722B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6260C232" w14:textId="3506EB8E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658775EF" w14:textId="18C43961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3AD9F2C3" w14:textId="56430957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05031576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70CF12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283B53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72048D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7F797EE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DC51E6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474F03" w14:textId="708C8BCE" w:rsidR="007D1FDF" w:rsidRPr="00810EA3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10EA3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Додаток</w:t>
      </w:r>
      <w:proofErr w:type="spellEnd"/>
      <w:r w:rsidRPr="00810EA3">
        <w:rPr>
          <w:rFonts w:ascii="Times New Roman" w:hAnsi="Times New Roman" w:cs="Times New Roman"/>
          <w:b/>
          <w:bCs/>
          <w:sz w:val="32"/>
          <w:szCs w:val="32"/>
        </w:rPr>
        <w:t xml:space="preserve"> №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11</w:t>
      </w:r>
    </w:p>
    <w:p w14:paraId="73AF0D43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gramStart"/>
      <w:r w:rsidRPr="00F901C4">
        <w:rPr>
          <w:rFonts w:ascii="Times New Roman" w:hAnsi="Times New Roman" w:cs="Times New Roman"/>
          <w:b/>
          <w:bCs/>
          <w:sz w:val="32"/>
          <w:szCs w:val="32"/>
          <w:u w:val="single"/>
        </w:rPr>
        <w:t>Ремонт  та</w:t>
      </w:r>
      <w:proofErr w:type="gramEnd"/>
      <w:r w:rsidRPr="00F901C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F901C4">
        <w:rPr>
          <w:rFonts w:ascii="Times New Roman" w:hAnsi="Times New Roman" w:cs="Times New Roman"/>
          <w:b/>
          <w:bCs/>
          <w:sz w:val="32"/>
          <w:szCs w:val="32"/>
          <w:u w:val="single"/>
        </w:rPr>
        <w:t>заміна</w:t>
      </w:r>
      <w:proofErr w:type="spellEnd"/>
      <w:r w:rsidRPr="00F901C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F901C4">
        <w:rPr>
          <w:rFonts w:ascii="Times New Roman" w:hAnsi="Times New Roman" w:cs="Times New Roman"/>
          <w:b/>
          <w:bCs/>
          <w:sz w:val="32"/>
          <w:szCs w:val="32"/>
          <w:u w:val="single"/>
        </w:rPr>
        <w:t>ділянок</w:t>
      </w:r>
      <w:proofErr w:type="spellEnd"/>
      <w:r w:rsidRPr="00F901C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трубопроводу </w:t>
      </w:r>
      <w:proofErr w:type="spellStart"/>
      <w:r w:rsidRPr="00F901C4">
        <w:rPr>
          <w:rFonts w:ascii="Times New Roman" w:hAnsi="Times New Roman" w:cs="Times New Roman"/>
          <w:b/>
          <w:bCs/>
          <w:sz w:val="32"/>
          <w:szCs w:val="32"/>
          <w:u w:val="single"/>
        </w:rPr>
        <w:t>каналізаційних</w:t>
      </w:r>
      <w:proofErr w:type="spellEnd"/>
      <w:r w:rsidRPr="00F901C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мереж</w:t>
      </w:r>
    </w:p>
    <w:tbl>
      <w:tblPr>
        <w:tblStyle w:val="a3"/>
        <w:tblpPr w:leftFromText="180" w:rightFromText="180" w:vertAnchor="text" w:horzAnchor="page" w:tblpX="1786" w:tblpY="512"/>
        <w:tblW w:w="10632" w:type="dxa"/>
        <w:tblLook w:val="04A0" w:firstRow="1" w:lastRow="0" w:firstColumn="1" w:lastColumn="0" w:noHBand="0" w:noVBand="1"/>
      </w:tblPr>
      <w:tblGrid>
        <w:gridCol w:w="655"/>
        <w:gridCol w:w="3252"/>
        <w:gridCol w:w="1088"/>
        <w:gridCol w:w="1408"/>
        <w:gridCol w:w="1408"/>
        <w:gridCol w:w="1408"/>
        <w:gridCol w:w="1413"/>
      </w:tblGrid>
      <w:tr w:rsidR="007D1FDF" w14:paraId="7674D3E9" w14:textId="77777777" w:rsidTr="007D1FDF">
        <w:tc>
          <w:tcPr>
            <w:tcW w:w="655" w:type="dxa"/>
          </w:tcPr>
          <w:p w14:paraId="36A3CCFC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44FBA06F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52" w:type="dxa"/>
          </w:tcPr>
          <w:p w14:paraId="0446A7B5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Адреса</w:t>
            </w:r>
          </w:p>
        </w:tc>
        <w:tc>
          <w:tcPr>
            <w:tcW w:w="1088" w:type="dxa"/>
          </w:tcPr>
          <w:p w14:paraId="259C7504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Об’єм</w:t>
            </w:r>
            <w:proofErr w:type="spellEnd"/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м/п</w:t>
            </w:r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08" w:type="dxa"/>
          </w:tcPr>
          <w:p w14:paraId="7E41DF02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квартал</w:t>
            </w:r>
          </w:p>
        </w:tc>
        <w:tc>
          <w:tcPr>
            <w:tcW w:w="1408" w:type="dxa"/>
          </w:tcPr>
          <w:p w14:paraId="401557A6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 квартал</w:t>
            </w:r>
          </w:p>
        </w:tc>
        <w:tc>
          <w:tcPr>
            <w:tcW w:w="1408" w:type="dxa"/>
          </w:tcPr>
          <w:p w14:paraId="0DD041F7" w14:textId="77777777" w:rsidR="007D1FDF" w:rsidRPr="00B06A92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6A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 квартал</w:t>
            </w:r>
          </w:p>
        </w:tc>
        <w:tc>
          <w:tcPr>
            <w:tcW w:w="1413" w:type="dxa"/>
          </w:tcPr>
          <w:p w14:paraId="097F5F39" w14:textId="77777777" w:rsidR="007D1FDF" w:rsidRPr="00B06A92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6A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 квартал</w:t>
            </w:r>
          </w:p>
        </w:tc>
      </w:tr>
      <w:tr w:rsidR="007D1FDF" w14:paraId="4C34013D" w14:textId="77777777" w:rsidTr="007D1FDF">
        <w:tc>
          <w:tcPr>
            <w:tcW w:w="655" w:type="dxa"/>
          </w:tcPr>
          <w:p w14:paraId="7AF29969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7292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252" w:type="dxa"/>
          </w:tcPr>
          <w:p w14:paraId="47F45671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Келецька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60</w:t>
            </w:r>
          </w:p>
        </w:tc>
        <w:tc>
          <w:tcPr>
            <w:tcW w:w="1088" w:type="dxa"/>
          </w:tcPr>
          <w:p w14:paraId="03A50C4A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408" w:type="dxa"/>
          </w:tcPr>
          <w:p w14:paraId="6DD52130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4671205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408" w:type="dxa"/>
          </w:tcPr>
          <w:p w14:paraId="212B0CBB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 w14:paraId="0B941D48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456F4525" w14:textId="77777777" w:rsidTr="007D1FDF">
        <w:tc>
          <w:tcPr>
            <w:tcW w:w="655" w:type="dxa"/>
          </w:tcPr>
          <w:p w14:paraId="02204FD7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2" w:type="dxa"/>
          </w:tcPr>
          <w:p w14:paraId="2CA393F1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1A6F5E2C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3D7C6B64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6930B803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0D103F62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435C427B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286E15A0" w14:textId="77777777" w:rsidTr="007D1FDF">
        <w:tc>
          <w:tcPr>
            <w:tcW w:w="655" w:type="dxa"/>
          </w:tcPr>
          <w:p w14:paraId="58BC7BD3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2" w:type="dxa"/>
          </w:tcPr>
          <w:p w14:paraId="51E73042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2D332F51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1FAAFA03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7D4618C8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0531ACBE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5DBCA0B5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037D89BD" w14:textId="77777777" w:rsidTr="007D1FDF">
        <w:tc>
          <w:tcPr>
            <w:tcW w:w="655" w:type="dxa"/>
          </w:tcPr>
          <w:p w14:paraId="224054BF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2" w:type="dxa"/>
          </w:tcPr>
          <w:p w14:paraId="18FFF104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2DCDE0D3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4E36C53C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26396CAF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040B3FE8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3E9F61F3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6EF5C952" w14:textId="77777777" w:rsidTr="007D1FDF">
        <w:tc>
          <w:tcPr>
            <w:tcW w:w="655" w:type="dxa"/>
          </w:tcPr>
          <w:p w14:paraId="0219BEB4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2" w:type="dxa"/>
          </w:tcPr>
          <w:p w14:paraId="30B5A4DB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43823882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75BEA0A0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2D250C51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01565260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67A2E345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3D28908D" w14:textId="77777777" w:rsidTr="007D1FDF">
        <w:tc>
          <w:tcPr>
            <w:tcW w:w="655" w:type="dxa"/>
          </w:tcPr>
          <w:p w14:paraId="663952BC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2" w:type="dxa"/>
          </w:tcPr>
          <w:p w14:paraId="4027F18E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576AA6B5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318A4A97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215C5EB8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6FAA86D7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7C03E9AD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5D1C4F91" w14:textId="77777777" w:rsidTr="007D1FDF">
        <w:tc>
          <w:tcPr>
            <w:tcW w:w="655" w:type="dxa"/>
          </w:tcPr>
          <w:p w14:paraId="583E510E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2" w:type="dxa"/>
          </w:tcPr>
          <w:p w14:paraId="69B86C23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Разом</w:t>
            </w:r>
          </w:p>
        </w:tc>
        <w:tc>
          <w:tcPr>
            <w:tcW w:w="1088" w:type="dxa"/>
          </w:tcPr>
          <w:p w14:paraId="631963B0" w14:textId="77777777" w:rsidR="007D1FDF" w:rsidRPr="00F901C4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01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408" w:type="dxa"/>
          </w:tcPr>
          <w:p w14:paraId="60124322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37A65448" w14:textId="77777777" w:rsidR="007D1FDF" w:rsidRPr="001C0E2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408" w:type="dxa"/>
          </w:tcPr>
          <w:p w14:paraId="02FC1B56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1CB1692B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D9CC81D" w14:textId="77777777" w:rsidR="007D1FDF" w:rsidRPr="00F901C4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36177531" w14:textId="77777777" w:rsidR="007D1FDF" w:rsidRPr="00810EA3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4CA3B06" w14:textId="3F03365E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794995B4" w14:textId="17010744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1D806C56" w14:textId="62C8CE4C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4C9F1625" w14:textId="0E216FCC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33CA9D3B" w14:textId="7EFEBC24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0D84BDDF" w14:textId="3874D32D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74D643E7" w14:textId="5AF7FDF6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76D6A8BF" w14:textId="2414942F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44859F06" w14:textId="55327BC0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0CC25509" w14:textId="1644FD68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6FBA4F07" w14:textId="5976ADFC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38FD92DC" w14:textId="72F7D47D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57B305C9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C01B45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B75906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7DF0AA" w14:textId="56E2ED52" w:rsidR="007D1FDF" w:rsidRPr="00810EA3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10EA3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Додаток</w:t>
      </w:r>
      <w:proofErr w:type="spellEnd"/>
      <w:r w:rsidRPr="00810EA3">
        <w:rPr>
          <w:rFonts w:ascii="Times New Roman" w:hAnsi="Times New Roman" w:cs="Times New Roman"/>
          <w:b/>
          <w:bCs/>
          <w:sz w:val="32"/>
          <w:szCs w:val="32"/>
        </w:rPr>
        <w:t xml:space="preserve"> №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12</w:t>
      </w:r>
    </w:p>
    <w:p w14:paraId="3E865A9D" w14:textId="29CCEF98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E385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Ремонт та </w:t>
      </w:r>
      <w:proofErr w:type="spellStart"/>
      <w:r w:rsidRPr="007E3855">
        <w:rPr>
          <w:rFonts w:ascii="Times New Roman" w:hAnsi="Times New Roman" w:cs="Times New Roman"/>
          <w:b/>
          <w:bCs/>
          <w:sz w:val="32"/>
          <w:szCs w:val="32"/>
          <w:u w:val="single"/>
        </w:rPr>
        <w:t>заміна</w:t>
      </w:r>
      <w:proofErr w:type="spellEnd"/>
      <w:r w:rsidRPr="007E385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7E3855">
        <w:rPr>
          <w:rFonts w:ascii="Times New Roman" w:hAnsi="Times New Roman" w:cs="Times New Roman"/>
          <w:b/>
          <w:bCs/>
          <w:sz w:val="32"/>
          <w:szCs w:val="32"/>
          <w:u w:val="single"/>
        </w:rPr>
        <w:t>ділянок</w:t>
      </w:r>
      <w:proofErr w:type="spellEnd"/>
      <w:r w:rsidRPr="007E385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трубопроводу </w:t>
      </w:r>
      <w:proofErr w:type="spellStart"/>
      <w:r w:rsidRPr="007E3855">
        <w:rPr>
          <w:rFonts w:ascii="Times New Roman" w:hAnsi="Times New Roman" w:cs="Times New Roman"/>
          <w:b/>
          <w:bCs/>
          <w:sz w:val="32"/>
          <w:szCs w:val="32"/>
          <w:u w:val="single"/>
        </w:rPr>
        <w:t>опалення</w:t>
      </w:r>
      <w:proofErr w:type="spellEnd"/>
    </w:p>
    <w:p w14:paraId="36106E10" w14:textId="77777777" w:rsidR="007D1FDF" w:rsidRPr="007E3855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a3"/>
        <w:tblW w:w="10632" w:type="dxa"/>
        <w:tblInd w:w="571" w:type="dxa"/>
        <w:tblLook w:val="04A0" w:firstRow="1" w:lastRow="0" w:firstColumn="1" w:lastColumn="0" w:noHBand="0" w:noVBand="1"/>
      </w:tblPr>
      <w:tblGrid>
        <w:gridCol w:w="655"/>
        <w:gridCol w:w="3252"/>
        <w:gridCol w:w="1088"/>
        <w:gridCol w:w="1408"/>
        <w:gridCol w:w="1408"/>
        <w:gridCol w:w="1408"/>
        <w:gridCol w:w="1413"/>
      </w:tblGrid>
      <w:tr w:rsidR="007D1FDF" w14:paraId="609C8655" w14:textId="77777777" w:rsidTr="007D1FDF">
        <w:tc>
          <w:tcPr>
            <w:tcW w:w="655" w:type="dxa"/>
          </w:tcPr>
          <w:p w14:paraId="434EFCFF" w14:textId="77777777" w:rsidR="007D1FDF" w:rsidRPr="00810EA3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484C92CF" w14:textId="77777777" w:rsidR="007D1FDF" w:rsidRPr="00810EA3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52" w:type="dxa"/>
          </w:tcPr>
          <w:p w14:paraId="3CA8F6AD" w14:textId="77777777" w:rsidR="007D1FDF" w:rsidRPr="00810EA3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Адреса</w:t>
            </w:r>
          </w:p>
        </w:tc>
        <w:tc>
          <w:tcPr>
            <w:tcW w:w="1088" w:type="dxa"/>
          </w:tcPr>
          <w:p w14:paraId="390C1EC5" w14:textId="77777777" w:rsidR="007D1FDF" w:rsidRPr="00810EA3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Об’єм</w:t>
            </w:r>
            <w:proofErr w:type="spellEnd"/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м/п</w:t>
            </w:r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08" w:type="dxa"/>
          </w:tcPr>
          <w:p w14:paraId="21052FD4" w14:textId="77777777" w:rsidR="007D1FDF" w:rsidRPr="00810EA3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квартал</w:t>
            </w:r>
          </w:p>
        </w:tc>
        <w:tc>
          <w:tcPr>
            <w:tcW w:w="1408" w:type="dxa"/>
          </w:tcPr>
          <w:p w14:paraId="5F089DB3" w14:textId="77777777" w:rsidR="007D1FDF" w:rsidRPr="00810EA3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 квартал</w:t>
            </w:r>
          </w:p>
        </w:tc>
        <w:tc>
          <w:tcPr>
            <w:tcW w:w="1408" w:type="dxa"/>
          </w:tcPr>
          <w:p w14:paraId="6896B304" w14:textId="77777777" w:rsidR="007D1FDF" w:rsidRPr="00B06A92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6A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 квартал</w:t>
            </w:r>
          </w:p>
        </w:tc>
        <w:tc>
          <w:tcPr>
            <w:tcW w:w="1413" w:type="dxa"/>
          </w:tcPr>
          <w:p w14:paraId="785E9C3B" w14:textId="77777777" w:rsidR="007D1FDF" w:rsidRPr="00B06A92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6A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 квартал</w:t>
            </w:r>
          </w:p>
        </w:tc>
      </w:tr>
      <w:tr w:rsidR="007D1FDF" w14:paraId="77690348" w14:textId="77777777" w:rsidTr="007D1FDF">
        <w:tc>
          <w:tcPr>
            <w:tcW w:w="655" w:type="dxa"/>
          </w:tcPr>
          <w:p w14:paraId="6FDA514E" w14:textId="77777777" w:rsidR="007D1FDF" w:rsidRPr="00A7292A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7292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252" w:type="dxa"/>
          </w:tcPr>
          <w:p w14:paraId="256E02CA" w14:textId="77777777" w:rsidR="007D1FDF" w:rsidRPr="00A7292A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Келецька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60</w:t>
            </w:r>
          </w:p>
        </w:tc>
        <w:tc>
          <w:tcPr>
            <w:tcW w:w="1088" w:type="dxa"/>
          </w:tcPr>
          <w:p w14:paraId="086DD721" w14:textId="77777777" w:rsidR="007D1FDF" w:rsidRPr="00A70012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12</w:t>
            </w:r>
          </w:p>
        </w:tc>
        <w:tc>
          <w:tcPr>
            <w:tcW w:w="1408" w:type="dxa"/>
          </w:tcPr>
          <w:p w14:paraId="78E2B4FF" w14:textId="77777777" w:rsidR="007D1FDF" w:rsidRPr="00A7292A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C469AB1" w14:textId="77777777" w:rsidR="007D1FDF" w:rsidRPr="00A70012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12</w:t>
            </w:r>
          </w:p>
        </w:tc>
        <w:tc>
          <w:tcPr>
            <w:tcW w:w="1408" w:type="dxa"/>
          </w:tcPr>
          <w:p w14:paraId="2BA93C1D" w14:textId="77777777" w:rsidR="007D1FDF" w:rsidRPr="00A7292A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 w14:paraId="1673E6C6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012D6F0D" w14:textId="77777777" w:rsidTr="007D1FDF">
        <w:tc>
          <w:tcPr>
            <w:tcW w:w="655" w:type="dxa"/>
          </w:tcPr>
          <w:p w14:paraId="12AFDAB1" w14:textId="77777777" w:rsidR="007D1FDF" w:rsidRPr="007E3855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252" w:type="dxa"/>
          </w:tcPr>
          <w:p w14:paraId="7F6583C0" w14:textId="77777777" w:rsidR="007D1FDF" w:rsidRPr="007E3855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600-річчя, 72</w:t>
            </w:r>
          </w:p>
        </w:tc>
        <w:tc>
          <w:tcPr>
            <w:tcW w:w="1088" w:type="dxa"/>
          </w:tcPr>
          <w:p w14:paraId="747C5994" w14:textId="77777777" w:rsidR="007D1FDF" w:rsidRPr="00A70012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1408" w:type="dxa"/>
          </w:tcPr>
          <w:p w14:paraId="61857448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57CACF30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1A7B46E5" w14:textId="77777777" w:rsidR="007D1FDF" w:rsidRPr="00A70012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1413" w:type="dxa"/>
          </w:tcPr>
          <w:p w14:paraId="065B8C99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51A43359" w14:textId="77777777" w:rsidTr="007D1FDF">
        <w:tc>
          <w:tcPr>
            <w:tcW w:w="655" w:type="dxa"/>
          </w:tcPr>
          <w:p w14:paraId="4709F24E" w14:textId="77777777" w:rsidR="007D1FDF" w:rsidRPr="003B046B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46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252" w:type="dxa"/>
          </w:tcPr>
          <w:p w14:paraId="63A17719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600-річчя, 42</w:t>
            </w:r>
          </w:p>
        </w:tc>
        <w:tc>
          <w:tcPr>
            <w:tcW w:w="1088" w:type="dxa"/>
          </w:tcPr>
          <w:p w14:paraId="4462DA71" w14:textId="77777777" w:rsidR="007D1FDF" w:rsidRPr="00A70012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1408" w:type="dxa"/>
          </w:tcPr>
          <w:p w14:paraId="1F62EB28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30E429A9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3C1F00DA" w14:textId="77777777" w:rsidR="007D1FDF" w:rsidRPr="00A70012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1413" w:type="dxa"/>
          </w:tcPr>
          <w:p w14:paraId="0C70777A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34C8102C" w14:textId="77777777" w:rsidTr="007D1FDF">
        <w:tc>
          <w:tcPr>
            <w:tcW w:w="655" w:type="dxa"/>
          </w:tcPr>
          <w:p w14:paraId="2352C7BB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2" w:type="dxa"/>
          </w:tcPr>
          <w:p w14:paraId="39C52813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5B9F4442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080A6C46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12E87A2C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7BA39B0F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4E808DAD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4BFAD08A" w14:textId="77777777" w:rsidTr="007D1FDF">
        <w:tc>
          <w:tcPr>
            <w:tcW w:w="655" w:type="dxa"/>
          </w:tcPr>
          <w:p w14:paraId="7A213828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2" w:type="dxa"/>
          </w:tcPr>
          <w:p w14:paraId="67743E01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717BA6B8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2FB7D270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3A10D440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32AB729E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7658E94B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65920A3F" w14:textId="77777777" w:rsidTr="007D1FDF">
        <w:tc>
          <w:tcPr>
            <w:tcW w:w="655" w:type="dxa"/>
          </w:tcPr>
          <w:p w14:paraId="701F265B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2" w:type="dxa"/>
          </w:tcPr>
          <w:p w14:paraId="760F644C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47879F89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39002236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552D4A7B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458F3ADB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22D1CC29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2695733B" w14:textId="77777777" w:rsidTr="007D1FDF">
        <w:tc>
          <w:tcPr>
            <w:tcW w:w="655" w:type="dxa"/>
          </w:tcPr>
          <w:p w14:paraId="2EA00C6C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2" w:type="dxa"/>
          </w:tcPr>
          <w:p w14:paraId="4D095689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Разом</w:t>
            </w:r>
          </w:p>
        </w:tc>
        <w:tc>
          <w:tcPr>
            <w:tcW w:w="1088" w:type="dxa"/>
          </w:tcPr>
          <w:p w14:paraId="7A49B4A9" w14:textId="77777777" w:rsidR="007D1FDF" w:rsidRPr="00F901C4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</w:t>
            </w:r>
            <w:r w:rsidRPr="00F901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08" w:type="dxa"/>
          </w:tcPr>
          <w:p w14:paraId="78A4B100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612745B5" w14:textId="77777777" w:rsidR="007D1FDF" w:rsidRPr="00A70012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12</w:t>
            </w:r>
          </w:p>
        </w:tc>
        <w:tc>
          <w:tcPr>
            <w:tcW w:w="1408" w:type="dxa"/>
          </w:tcPr>
          <w:p w14:paraId="3AAA2292" w14:textId="77777777" w:rsidR="007D1FDF" w:rsidRPr="00A70012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18</w:t>
            </w:r>
          </w:p>
        </w:tc>
        <w:tc>
          <w:tcPr>
            <w:tcW w:w="1413" w:type="dxa"/>
          </w:tcPr>
          <w:p w14:paraId="2BFD1182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4E727174" w14:textId="37A1DB3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763AD0A" w14:textId="25F22D3B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6BDE6AE" w14:textId="4E478E88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A33D1C5" w14:textId="21034EA8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707CB43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A49F9E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D20EC8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0F44FC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3386AC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ACBB40" w14:textId="75D6597A" w:rsidR="007D1FDF" w:rsidRPr="00810EA3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10EA3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Додаток</w:t>
      </w:r>
      <w:proofErr w:type="spellEnd"/>
      <w:r w:rsidRPr="00810EA3">
        <w:rPr>
          <w:rFonts w:ascii="Times New Roman" w:hAnsi="Times New Roman" w:cs="Times New Roman"/>
          <w:b/>
          <w:bCs/>
          <w:sz w:val="32"/>
          <w:szCs w:val="32"/>
        </w:rPr>
        <w:t xml:space="preserve"> №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14</w:t>
      </w:r>
    </w:p>
    <w:p w14:paraId="4B985FB7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38360A">
        <w:rPr>
          <w:rFonts w:ascii="Times New Roman" w:hAnsi="Times New Roman" w:cs="Times New Roman"/>
          <w:b/>
          <w:bCs/>
          <w:sz w:val="32"/>
          <w:szCs w:val="32"/>
          <w:u w:val="single"/>
        </w:rPr>
        <w:t>Заміна</w:t>
      </w:r>
      <w:proofErr w:type="spellEnd"/>
      <w:r w:rsidRPr="0038360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38360A">
        <w:rPr>
          <w:rFonts w:ascii="Times New Roman" w:hAnsi="Times New Roman" w:cs="Times New Roman"/>
          <w:b/>
          <w:bCs/>
          <w:sz w:val="32"/>
          <w:szCs w:val="32"/>
          <w:u w:val="single"/>
        </w:rPr>
        <w:t>запірної</w:t>
      </w:r>
      <w:proofErr w:type="spellEnd"/>
      <w:r w:rsidRPr="0038360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38360A">
        <w:rPr>
          <w:rFonts w:ascii="Times New Roman" w:hAnsi="Times New Roman" w:cs="Times New Roman"/>
          <w:b/>
          <w:bCs/>
          <w:sz w:val="32"/>
          <w:szCs w:val="32"/>
          <w:u w:val="single"/>
        </w:rPr>
        <w:t>арматури</w:t>
      </w:r>
      <w:proofErr w:type="spellEnd"/>
      <w:r w:rsidRPr="0038360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на </w:t>
      </w:r>
      <w:proofErr w:type="spellStart"/>
      <w:r w:rsidRPr="0038360A">
        <w:rPr>
          <w:rFonts w:ascii="Times New Roman" w:hAnsi="Times New Roman" w:cs="Times New Roman"/>
          <w:b/>
          <w:bCs/>
          <w:sz w:val="32"/>
          <w:szCs w:val="32"/>
          <w:u w:val="single"/>
        </w:rPr>
        <w:t>кульові</w:t>
      </w:r>
      <w:proofErr w:type="spellEnd"/>
      <w:r w:rsidRPr="0038360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38360A">
        <w:rPr>
          <w:rFonts w:ascii="Times New Roman" w:hAnsi="Times New Roman" w:cs="Times New Roman"/>
          <w:b/>
          <w:bCs/>
          <w:sz w:val="32"/>
          <w:szCs w:val="32"/>
          <w:u w:val="single"/>
        </w:rPr>
        <w:t>крани</w:t>
      </w:r>
      <w:proofErr w:type="spellEnd"/>
    </w:p>
    <w:tbl>
      <w:tblPr>
        <w:tblStyle w:val="a3"/>
        <w:tblpPr w:leftFromText="180" w:rightFromText="180" w:vertAnchor="text" w:horzAnchor="margin" w:tblpY="527"/>
        <w:tblW w:w="10632" w:type="dxa"/>
        <w:tblLook w:val="04A0" w:firstRow="1" w:lastRow="0" w:firstColumn="1" w:lastColumn="0" w:noHBand="0" w:noVBand="1"/>
      </w:tblPr>
      <w:tblGrid>
        <w:gridCol w:w="647"/>
        <w:gridCol w:w="3261"/>
        <w:gridCol w:w="1088"/>
        <w:gridCol w:w="1408"/>
        <w:gridCol w:w="1408"/>
        <w:gridCol w:w="1408"/>
        <w:gridCol w:w="1412"/>
      </w:tblGrid>
      <w:tr w:rsidR="007D1FDF" w14:paraId="2E2AB36F" w14:textId="77777777" w:rsidTr="007D1FDF">
        <w:tc>
          <w:tcPr>
            <w:tcW w:w="647" w:type="dxa"/>
          </w:tcPr>
          <w:p w14:paraId="30831ABC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30A57703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14:paraId="56D38A53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Адреса</w:t>
            </w:r>
          </w:p>
        </w:tc>
        <w:tc>
          <w:tcPr>
            <w:tcW w:w="1088" w:type="dxa"/>
          </w:tcPr>
          <w:p w14:paraId="0C6E82FF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Об’єм</w:t>
            </w:r>
            <w:proofErr w:type="spellEnd"/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шт</w:t>
            </w:r>
            <w:proofErr w:type="spellEnd"/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08" w:type="dxa"/>
          </w:tcPr>
          <w:p w14:paraId="06A4393F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квартал</w:t>
            </w:r>
          </w:p>
        </w:tc>
        <w:tc>
          <w:tcPr>
            <w:tcW w:w="1408" w:type="dxa"/>
          </w:tcPr>
          <w:p w14:paraId="6534D9BC" w14:textId="77777777" w:rsidR="007D1FDF" w:rsidRPr="00810EA3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 квартал</w:t>
            </w:r>
          </w:p>
        </w:tc>
        <w:tc>
          <w:tcPr>
            <w:tcW w:w="1408" w:type="dxa"/>
          </w:tcPr>
          <w:p w14:paraId="3791F5D0" w14:textId="77777777" w:rsidR="007D1FDF" w:rsidRPr="00B06A92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6A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 квартал</w:t>
            </w:r>
          </w:p>
        </w:tc>
        <w:tc>
          <w:tcPr>
            <w:tcW w:w="1412" w:type="dxa"/>
          </w:tcPr>
          <w:p w14:paraId="758FF158" w14:textId="77777777" w:rsidR="007D1FDF" w:rsidRPr="00B06A92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6A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 квартал</w:t>
            </w:r>
          </w:p>
        </w:tc>
      </w:tr>
      <w:tr w:rsidR="007D1FDF" w14:paraId="0AB7E3CE" w14:textId="77777777" w:rsidTr="007D1FDF">
        <w:tc>
          <w:tcPr>
            <w:tcW w:w="647" w:type="dxa"/>
          </w:tcPr>
          <w:p w14:paraId="3732638B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7292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261" w:type="dxa"/>
          </w:tcPr>
          <w:p w14:paraId="2321AA82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Келецька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60</w:t>
            </w:r>
          </w:p>
        </w:tc>
        <w:tc>
          <w:tcPr>
            <w:tcW w:w="1088" w:type="dxa"/>
          </w:tcPr>
          <w:p w14:paraId="5D96FCFD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08" w:type="dxa"/>
          </w:tcPr>
          <w:p w14:paraId="047465DB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0744446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76BF060" w14:textId="77777777" w:rsidR="007D1FDF" w:rsidRPr="00A7292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12" w:type="dxa"/>
          </w:tcPr>
          <w:p w14:paraId="52F1362B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450A3A2D" w14:textId="77777777" w:rsidTr="007D1FDF">
        <w:tc>
          <w:tcPr>
            <w:tcW w:w="647" w:type="dxa"/>
          </w:tcPr>
          <w:p w14:paraId="4BAB1F44" w14:textId="77777777" w:rsidR="007D1FDF" w:rsidRPr="007E3855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261" w:type="dxa"/>
          </w:tcPr>
          <w:p w14:paraId="7EDB4DD7" w14:textId="77777777" w:rsidR="007D1FDF" w:rsidRPr="007E3855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600-річчя, 72</w:t>
            </w:r>
          </w:p>
        </w:tc>
        <w:tc>
          <w:tcPr>
            <w:tcW w:w="1088" w:type="dxa"/>
          </w:tcPr>
          <w:p w14:paraId="3E461EA7" w14:textId="77777777" w:rsidR="007D1FDF" w:rsidRPr="007E3855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08" w:type="dxa"/>
          </w:tcPr>
          <w:p w14:paraId="2312B5BA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1FD257DF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6381BB6F" w14:textId="77777777" w:rsidR="007D1FDF" w:rsidRPr="0038360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360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12" w:type="dxa"/>
          </w:tcPr>
          <w:p w14:paraId="03007EB9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6C469863" w14:textId="77777777" w:rsidTr="007D1FDF">
        <w:tc>
          <w:tcPr>
            <w:tcW w:w="647" w:type="dxa"/>
          </w:tcPr>
          <w:p w14:paraId="3466A851" w14:textId="77777777" w:rsidR="007D1FDF" w:rsidRPr="0038360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261" w:type="dxa"/>
          </w:tcPr>
          <w:p w14:paraId="6153FF58" w14:textId="77777777" w:rsidR="007D1FDF" w:rsidRPr="0038360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А.Первозванного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2</w:t>
            </w:r>
          </w:p>
        </w:tc>
        <w:tc>
          <w:tcPr>
            <w:tcW w:w="1088" w:type="dxa"/>
          </w:tcPr>
          <w:p w14:paraId="6E77BD97" w14:textId="77777777" w:rsidR="007D1FDF" w:rsidRPr="0038360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360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08" w:type="dxa"/>
          </w:tcPr>
          <w:p w14:paraId="02B135E8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636DB60F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02EE40CF" w14:textId="77777777" w:rsidR="007D1FDF" w:rsidRPr="0038360A" w:rsidRDefault="007D1FDF" w:rsidP="007D1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360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12" w:type="dxa"/>
          </w:tcPr>
          <w:p w14:paraId="09390A23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29D6B998" w14:textId="77777777" w:rsidTr="007D1FDF">
        <w:tc>
          <w:tcPr>
            <w:tcW w:w="647" w:type="dxa"/>
          </w:tcPr>
          <w:p w14:paraId="6B50FD39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61" w:type="dxa"/>
          </w:tcPr>
          <w:p w14:paraId="1D0F5A96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7112EF1A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7E6BA4A3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02980C83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1E24A47B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2" w:type="dxa"/>
          </w:tcPr>
          <w:p w14:paraId="7EC6C093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5495F874" w14:textId="77777777" w:rsidTr="007D1FDF">
        <w:tc>
          <w:tcPr>
            <w:tcW w:w="647" w:type="dxa"/>
          </w:tcPr>
          <w:p w14:paraId="2D9ACF2A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61" w:type="dxa"/>
          </w:tcPr>
          <w:p w14:paraId="270A5B05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5352A3B6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245F4F3E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776FB3FE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13591980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2" w:type="dxa"/>
          </w:tcPr>
          <w:p w14:paraId="5C3411A6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6E08B5FD" w14:textId="77777777" w:rsidTr="007D1FDF">
        <w:tc>
          <w:tcPr>
            <w:tcW w:w="647" w:type="dxa"/>
          </w:tcPr>
          <w:p w14:paraId="18694A3E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61" w:type="dxa"/>
          </w:tcPr>
          <w:p w14:paraId="1A51E6AC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530B0629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68F83D24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164E7DA6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5C370E89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2" w:type="dxa"/>
          </w:tcPr>
          <w:p w14:paraId="473597AE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120DCB43" w14:textId="77777777" w:rsidTr="007D1FDF">
        <w:tc>
          <w:tcPr>
            <w:tcW w:w="647" w:type="dxa"/>
          </w:tcPr>
          <w:p w14:paraId="5F3AAB8F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61" w:type="dxa"/>
          </w:tcPr>
          <w:p w14:paraId="68D48881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Разом</w:t>
            </w:r>
          </w:p>
        </w:tc>
        <w:tc>
          <w:tcPr>
            <w:tcW w:w="1088" w:type="dxa"/>
          </w:tcPr>
          <w:p w14:paraId="3C85AADC" w14:textId="77777777" w:rsidR="007D1FDF" w:rsidRPr="00F901C4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Pr="00F901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08" w:type="dxa"/>
          </w:tcPr>
          <w:p w14:paraId="6EF88645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4F4408CA" w14:textId="77777777" w:rsidR="007D1FDF" w:rsidRPr="001C0E2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</w:tcPr>
          <w:p w14:paraId="001213D0" w14:textId="77777777" w:rsidR="007D1FDF" w:rsidRPr="0038360A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836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2" w:type="dxa"/>
          </w:tcPr>
          <w:p w14:paraId="508ED1A7" w14:textId="77777777" w:rsidR="007D1FDF" w:rsidRDefault="007D1FDF" w:rsidP="007D1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F9CC4AD" w14:textId="77777777" w:rsidR="007D1FDF" w:rsidRPr="0038360A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8E79B63" w14:textId="77777777" w:rsidR="007D1FDF" w:rsidRPr="00810EA3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6ED3F93" w14:textId="77777777" w:rsidR="007D1FDF" w:rsidRPr="00810EA3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89FC60F" w14:textId="27F29910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20E6BF13" w14:textId="4F3D0196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7272AE7B" w14:textId="349CA077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77C4D1C4" w14:textId="54B0328E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06905039" w14:textId="69625DFE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7DBCB774" w14:textId="4BD6E9B5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0ED0954E" w14:textId="72FC8EED" w:rsidR="007D1FDF" w:rsidRDefault="007D1FDF" w:rsidP="00601C33">
      <w:pPr>
        <w:spacing w:line="240" w:lineRule="auto"/>
        <w:rPr>
          <w:sz w:val="28"/>
          <w:szCs w:val="28"/>
          <w:lang w:val="uk-UA"/>
        </w:rPr>
      </w:pPr>
    </w:p>
    <w:p w14:paraId="29DB8292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0977F6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BDB94A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51E917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8F5709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B50654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F71C35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36778E" w14:textId="7777777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783B80" w14:textId="46022446" w:rsidR="007D1FDF" w:rsidRPr="00810EA3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10EA3">
        <w:rPr>
          <w:rFonts w:ascii="Times New Roman" w:hAnsi="Times New Roman" w:cs="Times New Roman"/>
          <w:b/>
          <w:bCs/>
          <w:sz w:val="32"/>
          <w:szCs w:val="32"/>
        </w:rPr>
        <w:t>Додаток</w:t>
      </w:r>
      <w:proofErr w:type="spellEnd"/>
      <w:r w:rsidRPr="00810EA3">
        <w:rPr>
          <w:rFonts w:ascii="Times New Roman" w:hAnsi="Times New Roman" w:cs="Times New Roman"/>
          <w:b/>
          <w:bCs/>
          <w:sz w:val="32"/>
          <w:szCs w:val="32"/>
        </w:rPr>
        <w:t xml:space="preserve"> №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17</w:t>
      </w:r>
    </w:p>
    <w:p w14:paraId="518F7EE8" w14:textId="53957287" w:rsidR="007D1FDF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EF4C6D">
        <w:rPr>
          <w:rFonts w:ascii="Times New Roman" w:hAnsi="Times New Roman" w:cs="Times New Roman"/>
          <w:b/>
          <w:bCs/>
          <w:sz w:val="32"/>
          <w:szCs w:val="32"/>
          <w:u w:val="single"/>
        </w:rPr>
        <w:t>Встановлення</w:t>
      </w:r>
      <w:proofErr w:type="spellEnd"/>
      <w:r w:rsidRPr="00EF4C6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EF4C6D">
        <w:rPr>
          <w:rFonts w:ascii="Times New Roman" w:hAnsi="Times New Roman" w:cs="Times New Roman"/>
          <w:b/>
          <w:bCs/>
          <w:sz w:val="32"/>
          <w:szCs w:val="32"/>
          <w:u w:val="single"/>
        </w:rPr>
        <w:t>або</w:t>
      </w:r>
      <w:proofErr w:type="spellEnd"/>
      <w:r w:rsidRPr="00EF4C6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EF4C6D">
        <w:rPr>
          <w:rFonts w:ascii="Times New Roman" w:hAnsi="Times New Roman" w:cs="Times New Roman"/>
          <w:b/>
          <w:bCs/>
          <w:sz w:val="32"/>
          <w:szCs w:val="32"/>
          <w:u w:val="single"/>
        </w:rPr>
        <w:t>заміна</w:t>
      </w:r>
      <w:proofErr w:type="spellEnd"/>
      <w:r w:rsidRPr="00EF4C6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EF4C6D">
        <w:rPr>
          <w:rFonts w:ascii="Times New Roman" w:hAnsi="Times New Roman" w:cs="Times New Roman"/>
          <w:b/>
          <w:bCs/>
          <w:sz w:val="32"/>
          <w:szCs w:val="32"/>
          <w:u w:val="single"/>
        </w:rPr>
        <w:t>вікон</w:t>
      </w:r>
      <w:proofErr w:type="spellEnd"/>
      <w:r w:rsidRPr="00EF4C6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на </w:t>
      </w:r>
      <w:proofErr w:type="spellStart"/>
      <w:r w:rsidRPr="00EF4C6D">
        <w:rPr>
          <w:rFonts w:ascii="Times New Roman" w:hAnsi="Times New Roman" w:cs="Times New Roman"/>
          <w:b/>
          <w:bCs/>
          <w:sz w:val="32"/>
          <w:szCs w:val="32"/>
          <w:u w:val="single"/>
        </w:rPr>
        <w:t>металопластикові</w:t>
      </w:r>
      <w:proofErr w:type="spellEnd"/>
    </w:p>
    <w:p w14:paraId="27578D1F" w14:textId="77777777" w:rsidR="007D1FDF" w:rsidRPr="00EF4C6D" w:rsidRDefault="007D1FDF" w:rsidP="007D1FD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657"/>
        <w:gridCol w:w="3250"/>
        <w:gridCol w:w="1088"/>
        <w:gridCol w:w="1408"/>
        <w:gridCol w:w="1408"/>
        <w:gridCol w:w="1408"/>
        <w:gridCol w:w="1413"/>
      </w:tblGrid>
      <w:tr w:rsidR="007D1FDF" w14:paraId="3348C1F5" w14:textId="77777777" w:rsidTr="007D1FDF">
        <w:tc>
          <w:tcPr>
            <w:tcW w:w="657" w:type="dxa"/>
          </w:tcPr>
          <w:p w14:paraId="09046938" w14:textId="77777777" w:rsidR="007D1FDF" w:rsidRPr="00810EA3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09454225" w14:textId="77777777" w:rsidR="007D1FDF" w:rsidRPr="00810EA3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50" w:type="dxa"/>
          </w:tcPr>
          <w:p w14:paraId="41072CC7" w14:textId="77777777" w:rsidR="007D1FDF" w:rsidRPr="00810EA3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Адреса</w:t>
            </w:r>
          </w:p>
        </w:tc>
        <w:tc>
          <w:tcPr>
            <w:tcW w:w="1088" w:type="dxa"/>
          </w:tcPr>
          <w:p w14:paraId="4B4DB5FE" w14:textId="77777777" w:rsidR="007D1FDF" w:rsidRPr="00810EA3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Об’єм</w:t>
            </w:r>
            <w:proofErr w:type="spellEnd"/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шт</w:t>
            </w:r>
            <w:proofErr w:type="spellEnd"/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08" w:type="dxa"/>
          </w:tcPr>
          <w:p w14:paraId="7F4BBA18" w14:textId="77777777" w:rsidR="007D1FDF" w:rsidRPr="00810EA3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10E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квартал</w:t>
            </w:r>
          </w:p>
        </w:tc>
        <w:tc>
          <w:tcPr>
            <w:tcW w:w="1408" w:type="dxa"/>
          </w:tcPr>
          <w:p w14:paraId="172F2F58" w14:textId="77777777" w:rsidR="007D1FDF" w:rsidRPr="00810EA3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 квартал</w:t>
            </w:r>
          </w:p>
        </w:tc>
        <w:tc>
          <w:tcPr>
            <w:tcW w:w="1408" w:type="dxa"/>
          </w:tcPr>
          <w:p w14:paraId="083809EE" w14:textId="77777777" w:rsidR="007D1FDF" w:rsidRPr="00B06A92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6A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 квартал</w:t>
            </w:r>
          </w:p>
        </w:tc>
        <w:tc>
          <w:tcPr>
            <w:tcW w:w="1413" w:type="dxa"/>
          </w:tcPr>
          <w:p w14:paraId="68E1A376" w14:textId="77777777" w:rsidR="007D1FDF" w:rsidRPr="00B06A92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6A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 квартал</w:t>
            </w:r>
          </w:p>
        </w:tc>
      </w:tr>
      <w:tr w:rsidR="007D1FDF" w14:paraId="7C5C122E" w14:textId="77777777" w:rsidTr="007D1FDF">
        <w:tc>
          <w:tcPr>
            <w:tcW w:w="657" w:type="dxa"/>
          </w:tcPr>
          <w:p w14:paraId="0945908D" w14:textId="77777777" w:rsidR="007D1FDF" w:rsidRPr="00A7292A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7292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250" w:type="dxa"/>
          </w:tcPr>
          <w:p w14:paraId="4CC71BB5" w14:textId="77777777" w:rsidR="007D1FDF" w:rsidRPr="00A7292A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600 -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річчя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 72 </w:t>
            </w:r>
          </w:p>
        </w:tc>
        <w:tc>
          <w:tcPr>
            <w:tcW w:w="1088" w:type="dxa"/>
          </w:tcPr>
          <w:p w14:paraId="0D7EC839" w14:textId="77777777" w:rsidR="007D1FDF" w:rsidRPr="00A7292A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08" w:type="dxa"/>
          </w:tcPr>
          <w:p w14:paraId="53D3E189" w14:textId="77777777" w:rsidR="007D1FDF" w:rsidRPr="00A7292A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28032C5" w14:textId="77777777" w:rsidR="007D1FDF" w:rsidRPr="00A7292A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B28558F" w14:textId="77777777" w:rsidR="007D1FDF" w:rsidRPr="00A7292A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 w14:paraId="256705F3" w14:textId="77777777" w:rsidR="007D1FDF" w:rsidRPr="00EF4C6D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4C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bookmarkStart w:id="0" w:name="_GoBack"/>
        <w:bookmarkEnd w:id="0"/>
      </w:tr>
      <w:tr w:rsidR="007D1FDF" w14:paraId="7BF70D49" w14:textId="77777777" w:rsidTr="007D1FDF">
        <w:tc>
          <w:tcPr>
            <w:tcW w:w="657" w:type="dxa"/>
          </w:tcPr>
          <w:p w14:paraId="73327AA3" w14:textId="77777777" w:rsidR="007D1FDF" w:rsidRPr="007E3855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50" w:type="dxa"/>
          </w:tcPr>
          <w:p w14:paraId="7297B47A" w14:textId="77777777" w:rsidR="007D1FDF" w:rsidRPr="007E3855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8" w:type="dxa"/>
          </w:tcPr>
          <w:p w14:paraId="40F39080" w14:textId="77777777" w:rsidR="007D1FDF" w:rsidRPr="007E3855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8" w:type="dxa"/>
          </w:tcPr>
          <w:p w14:paraId="5AFB52CB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76A41CD8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10F38847" w14:textId="77777777" w:rsidR="007D1FDF" w:rsidRPr="0038360A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 w14:paraId="69BFBE5E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7FCDDBD0" w14:textId="77777777" w:rsidTr="007D1FDF">
        <w:tc>
          <w:tcPr>
            <w:tcW w:w="657" w:type="dxa"/>
          </w:tcPr>
          <w:p w14:paraId="4FC5B45C" w14:textId="77777777" w:rsidR="007D1FDF" w:rsidRPr="0038360A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50" w:type="dxa"/>
          </w:tcPr>
          <w:p w14:paraId="6EA51D96" w14:textId="77777777" w:rsidR="007D1FDF" w:rsidRPr="0038360A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8" w:type="dxa"/>
          </w:tcPr>
          <w:p w14:paraId="4F6D0079" w14:textId="77777777" w:rsidR="007D1FDF" w:rsidRPr="0038360A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3B7FAE6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64211455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6415E55B" w14:textId="77777777" w:rsidR="007D1FDF" w:rsidRPr="0038360A" w:rsidRDefault="007D1FDF" w:rsidP="002C0A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 w14:paraId="370CC427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421B877D" w14:textId="77777777" w:rsidTr="007D1FDF">
        <w:tc>
          <w:tcPr>
            <w:tcW w:w="657" w:type="dxa"/>
          </w:tcPr>
          <w:p w14:paraId="1776BDFD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0" w:type="dxa"/>
          </w:tcPr>
          <w:p w14:paraId="41635D77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1C056DCF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17524DEE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4B8471FC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3315B82C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634751D7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7DF21F92" w14:textId="77777777" w:rsidTr="007D1FDF">
        <w:tc>
          <w:tcPr>
            <w:tcW w:w="657" w:type="dxa"/>
          </w:tcPr>
          <w:p w14:paraId="35298CD8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0" w:type="dxa"/>
          </w:tcPr>
          <w:p w14:paraId="160D0A6C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0D557D72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23BA3856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3A0FFE61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129E9F7D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6A59467D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33B46F75" w14:textId="77777777" w:rsidTr="007D1FDF">
        <w:tc>
          <w:tcPr>
            <w:tcW w:w="657" w:type="dxa"/>
          </w:tcPr>
          <w:p w14:paraId="4CB20F09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0" w:type="dxa"/>
          </w:tcPr>
          <w:p w14:paraId="65F7B4CB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088" w:type="dxa"/>
          </w:tcPr>
          <w:p w14:paraId="6ADFB87E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23B5B76E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0D4AC1F8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</w:tcPr>
          <w:p w14:paraId="07FFF3C1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13" w:type="dxa"/>
          </w:tcPr>
          <w:p w14:paraId="0136F07C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D1FDF" w14:paraId="603412C4" w14:textId="77777777" w:rsidTr="007D1FDF">
        <w:tc>
          <w:tcPr>
            <w:tcW w:w="657" w:type="dxa"/>
          </w:tcPr>
          <w:p w14:paraId="2C24AE01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250" w:type="dxa"/>
          </w:tcPr>
          <w:p w14:paraId="16341AD2" w14:textId="77777777" w:rsidR="007D1FD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Разом</w:t>
            </w:r>
          </w:p>
        </w:tc>
        <w:tc>
          <w:tcPr>
            <w:tcW w:w="1088" w:type="dxa"/>
          </w:tcPr>
          <w:p w14:paraId="67F599D4" w14:textId="77777777" w:rsidR="007D1FDF" w:rsidRPr="00F901C4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408" w:type="dxa"/>
          </w:tcPr>
          <w:p w14:paraId="541B50AA" w14:textId="77777777" w:rsidR="007D1FDF" w:rsidRPr="00391EF4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</w:tcPr>
          <w:p w14:paraId="36F26878" w14:textId="77777777" w:rsidR="007D1FDF" w:rsidRPr="001C0E2F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</w:tcPr>
          <w:p w14:paraId="0C9E8DDA" w14:textId="77777777" w:rsidR="007D1FDF" w:rsidRPr="0038360A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39B497E6" w14:textId="77777777" w:rsidR="007D1FDF" w:rsidRPr="00EF4C6D" w:rsidRDefault="007D1FDF" w:rsidP="002C0A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</w:tr>
    </w:tbl>
    <w:p w14:paraId="5E03FFC6" w14:textId="77777777" w:rsidR="007D1FDF" w:rsidRPr="00601C33" w:rsidRDefault="007D1FDF" w:rsidP="00601C33">
      <w:pPr>
        <w:spacing w:line="240" w:lineRule="auto"/>
        <w:rPr>
          <w:sz w:val="28"/>
          <w:szCs w:val="28"/>
          <w:lang w:val="uk-UA"/>
        </w:rPr>
      </w:pPr>
    </w:p>
    <w:sectPr w:rsidR="007D1FDF" w:rsidRPr="00601C33" w:rsidSect="00334B0F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A9"/>
    <w:rsid w:val="00001A16"/>
    <w:rsid w:val="00055446"/>
    <w:rsid w:val="00083E2E"/>
    <w:rsid w:val="00083F86"/>
    <w:rsid w:val="000A01A3"/>
    <w:rsid w:val="000A1EC2"/>
    <w:rsid w:val="000B02B0"/>
    <w:rsid w:val="00100616"/>
    <w:rsid w:val="0015209A"/>
    <w:rsid w:val="00196DCC"/>
    <w:rsid w:val="001A49C2"/>
    <w:rsid w:val="001E4F96"/>
    <w:rsid w:val="00211F35"/>
    <w:rsid w:val="00246CAA"/>
    <w:rsid w:val="00252D14"/>
    <w:rsid w:val="00276058"/>
    <w:rsid w:val="002923A1"/>
    <w:rsid w:val="002A333E"/>
    <w:rsid w:val="002B3A5B"/>
    <w:rsid w:val="002D693E"/>
    <w:rsid w:val="00304DFD"/>
    <w:rsid w:val="00334B0F"/>
    <w:rsid w:val="00376572"/>
    <w:rsid w:val="003A50E0"/>
    <w:rsid w:val="003F189E"/>
    <w:rsid w:val="00444818"/>
    <w:rsid w:val="00461C0B"/>
    <w:rsid w:val="004672B6"/>
    <w:rsid w:val="00491748"/>
    <w:rsid w:val="004C2704"/>
    <w:rsid w:val="004C4E08"/>
    <w:rsid w:val="004D2826"/>
    <w:rsid w:val="004F5744"/>
    <w:rsid w:val="00501425"/>
    <w:rsid w:val="00553B5F"/>
    <w:rsid w:val="00576174"/>
    <w:rsid w:val="00586390"/>
    <w:rsid w:val="005C03A0"/>
    <w:rsid w:val="005E50F7"/>
    <w:rsid w:val="00601C33"/>
    <w:rsid w:val="00603F18"/>
    <w:rsid w:val="006404B9"/>
    <w:rsid w:val="006B7B2E"/>
    <w:rsid w:val="006E2BF7"/>
    <w:rsid w:val="006E3066"/>
    <w:rsid w:val="006F2EF6"/>
    <w:rsid w:val="007149DF"/>
    <w:rsid w:val="00717637"/>
    <w:rsid w:val="007A091D"/>
    <w:rsid w:val="007B0C5E"/>
    <w:rsid w:val="007D0696"/>
    <w:rsid w:val="007D1FDF"/>
    <w:rsid w:val="00813DF1"/>
    <w:rsid w:val="00816FF2"/>
    <w:rsid w:val="00856018"/>
    <w:rsid w:val="00882E9A"/>
    <w:rsid w:val="008D049A"/>
    <w:rsid w:val="008D1ED7"/>
    <w:rsid w:val="00920658"/>
    <w:rsid w:val="00935DA9"/>
    <w:rsid w:val="009772CB"/>
    <w:rsid w:val="009B50A6"/>
    <w:rsid w:val="009B5619"/>
    <w:rsid w:val="009B746A"/>
    <w:rsid w:val="009D77AE"/>
    <w:rsid w:val="00A04B4F"/>
    <w:rsid w:val="00A32B55"/>
    <w:rsid w:val="00A43314"/>
    <w:rsid w:val="00A44E99"/>
    <w:rsid w:val="00A710B2"/>
    <w:rsid w:val="00A91696"/>
    <w:rsid w:val="00AC399C"/>
    <w:rsid w:val="00AD1C1F"/>
    <w:rsid w:val="00B063AB"/>
    <w:rsid w:val="00B13C34"/>
    <w:rsid w:val="00B24DF3"/>
    <w:rsid w:val="00B43F07"/>
    <w:rsid w:val="00BD2814"/>
    <w:rsid w:val="00BE7D5C"/>
    <w:rsid w:val="00C02A53"/>
    <w:rsid w:val="00C25B28"/>
    <w:rsid w:val="00C318C3"/>
    <w:rsid w:val="00C718D2"/>
    <w:rsid w:val="00CB17A0"/>
    <w:rsid w:val="00CC5440"/>
    <w:rsid w:val="00D03CD5"/>
    <w:rsid w:val="00D11A4F"/>
    <w:rsid w:val="00D1206D"/>
    <w:rsid w:val="00D36AF6"/>
    <w:rsid w:val="00DA5BFD"/>
    <w:rsid w:val="00DA5D66"/>
    <w:rsid w:val="00DB3DBA"/>
    <w:rsid w:val="00DB7DF6"/>
    <w:rsid w:val="00DD7F91"/>
    <w:rsid w:val="00DF1863"/>
    <w:rsid w:val="00DF6CCD"/>
    <w:rsid w:val="00E431BF"/>
    <w:rsid w:val="00E54E4A"/>
    <w:rsid w:val="00EA3941"/>
    <w:rsid w:val="00EB7EDC"/>
    <w:rsid w:val="00F05031"/>
    <w:rsid w:val="00F4003C"/>
    <w:rsid w:val="00FD7F4B"/>
    <w:rsid w:val="00FE4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9E2D"/>
  <w15:docId w15:val="{11548887-22E4-4A9B-A93F-42983221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E4F9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1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2252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Сулима Лілія Петрівна</cp:lastModifiedBy>
  <cp:revision>2</cp:revision>
  <cp:lastPrinted>2018-12-22T07:24:00Z</cp:lastPrinted>
  <dcterms:created xsi:type="dcterms:W3CDTF">2023-02-02T09:41:00Z</dcterms:created>
  <dcterms:modified xsi:type="dcterms:W3CDTF">2023-02-02T09:41:00Z</dcterms:modified>
</cp:coreProperties>
</file>